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74DAC" w14:textId="77777777" w:rsidR="00C25195" w:rsidRDefault="00C25195" w:rsidP="00C25195">
      <w:pPr>
        <w:pStyle w:val="Title"/>
        <w:spacing w:before="240" w:after="240"/>
        <w:contextualSpacing w:val="0"/>
        <w:rPr>
          <w:rFonts w:asciiTheme="majorHAnsi" w:hAnsiTheme="majorHAnsi"/>
          <w:sz w:val="56"/>
          <w:szCs w:val="56"/>
        </w:rPr>
      </w:pPr>
      <w:r>
        <w:rPr>
          <w:noProof/>
        </w:rPr>
        <w:drawing>
          <wp:inline distT="0" distB="0" distL="0" distR="0" wp14:anchorId="47D33CE3" wp14:editId="502D1FDA">
            <wp:extent cx="3209925" cy="776594"/>
            <wp:effectExtent l="0" t="0" r="0" b="5080"/>
            <wp:docPr id="212573247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3247" name="Graphic 212573247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844" cy="77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4D188" w14:textId="0D57B855" w:rsidR="00580015" w:rsidRPr="003F357C" w:rsidRDefault="00580015" w:rsidP="00C25195">
      <w:pPr>
        <w:pStyle w:val="Title"/>
        <w:spacing w:before="480" w:after="720"/>
        <w:rPr>
          <w:rFonts w:asciiTheme="majorHAnsi" w:hAnsiTheme="majorHAnsi"/>
          <w:sz w:val="56"/>
          <w:szCs w:val="56"/>
        </w:rPr>
      </w:pPr>
      <w:r w:rsidRPr="003F357C">
        <w:rPr>
          <w:rFonts w:asciiTheme="majorHAnsi" w:hAnsiTheme="majorHAnsi"/>
          <w:sz w:val="56"/>
          <w:szCs w:val="56"/>
        </w:rPr>
        <w:t>Involvement Activity Profile</w:t>
      </w:r>
    </w:p>
    <w:p w14:paraId="2A4C71A3" w14:textId="06329796" w:rsidR="00580015" w:rsidRPr="00D74A7A" w:rsidRDefault="00580015" w:rsidP="008C535B">
      <w:pPr>
        <w:pStyle w:val="Heading1"/>
      </w:pPr>
      <w:r w:rsidRPr="00D74A7A">
        <w:t>What is the activity?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21B918D9" w14:textId="298D455C" w:rsidTr="003F357C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28BDB6CE" w14:textId="1F19C272" w:rsidR="00DF0C46" w:rsidRPr="00FF4A9F" w:rsidRDefault="00DF0C46" w:rsidP="003F357C">
            <w:pPr>
              <w:pStyle w:val="PromptHead"/>
            </w:pPr>
            <w:permStart w:id="1037310952" w:edGrp="everyone" w:colFirst="2" w:colLast="2"/>
            <w:r w:rsidRPr="00FF4A9F">
              <w:t xml:space="preserve">Prompts: </w:t>
            </w:r>
          </w:p>
          <w:p w14:paraId="55B9287A" w14:textId="0F0E871F" w:rsidR="00DF0C46" w:rsidRPr="00FF4A9F" w:rsidRDefault="00DF0C46" w:rsidP="009A7B2D">
            <w:pPr>
              <w:pStyle w:val="PromptText"/>
            </w:pPr>
            <w:r w:rsidRPr="00FF4A9F">
              <w:t>Add a title.</w:t>
            </w:r>
          </w:p>
          <w:p w14:paraId="630AB97D" w14:textId="2E7C5F16" w:rsidR="00DF0C46" w:rsidRPr="00FF4A9F" w:rsidRDefault="00DF0C46" w:rsidP="009A7B2D">
            <w:pPr>
              <w:pStyle w:val="PromptText"/>
            </w:pPr>
            <w:r w:rsidRPr="00FF4A9F">
              <w:t>Add a description/summary</w:t>
            </w:r>
            <w:r w:rsidR="009A7B2D">
              <w:br/>
            </w:r>
            <w:r w:rsidRPr="00FF4A9F">
              <w:t>i.e. reason you want/need this and importantly the reasons you want to involve others.</w:t>
            </w:r>
          </w:p>
          <w:p w14:paraId="5A37CF51" w14:textId="6C3C013B" w:rsidR="00DF0C46" w:rsidRPr="00FF4A9F" w:rsidRDefault="00DF0C46" w:rsidP="009A7B2D">
            <w:pPr>
              <w:pStyle w:val="PromptText"/>
            </w:pPr>
            <w:r w:rsidRPr="00FF4A9F">
              <w:t>Add a clip art image or picture.</w:t>
            </w:r>
          </w:p>
          <w:p w14:paraId="5632430C" w14:textId="2D33EB63" w:rsidR="00DF0C46" w:rsidRPr="00DF0C46" w:rsidRDefault="00DF0C46" w:rsidP="009A7B2D">
            <w:pPr>
              <w:pStyle w:val="PromptText"/>
            </w:pPr>
            <w:r w:rsidRPr="00FF4A9F">
              <w:t>Add a video that introduces yourself and that supplements all the details that you provide here.</w:t>
            </w:r>
          </w:p>
        </w:tc>
        <w:tc>
          <w:tcPr>
            <w:tcW w:w="139" w:type="pct"/>
          </w:tcPr>
          <w:p w14:paraId="7D93AE16" w14:textId="77777777" w:rsidR="00DF0C46" w:rsidRPr="0013410F" w:rsidRDefault="00DF0C46" w:rsidP="00580015">
            <w:pPr>
              <w:rPr>
                <w:sz w:val="28"/>
                <w:szCs w:val="28"/>
              </w:rPr>
            </w:pPr>
          </w:p>
        </w:tc>
        <w:tc>
          <w:tcPr>
            <w:tcW w:w="2918" w:type="pct"/>
            <w:shd w:val="clear" w:color="auto" w:fill="FFFFFF" w:themeFill="background1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6493D3CA" w14:textId="02AD09D1" w:rsidR="00D825A7" w:rsidRPr="00D825A7" w:rsidRDefault="00D825A7" w:rsidP="00D825A7">
            <w:pPr>
              <w:pStyle w:val="ResponseText"/>
            </w:pPr>
            <w:r>
              <w:rPr>
                <w:b/>
                <w:bCs/>
              </w:rPr>
              <w:t>Ideas for the Design of</w:t>
            </w:r>
            <w:r w:rsidRPr="00D825A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</w:t>
            </w:r>
            <w:r w:rsidRPr="00D825A7">
              <w:rPr>
                <w:b/>
                <w:bCs/>
              </w:rPr>
              <w:t xml:space="preserve"> Research Outreach Bus</w:t>
            </w:r>
          </w:p>
          <w:p w14:paraId="2D78F487" w14:textId="22CF6ECC" w:rsidR="00D825A7" w:rsidRDefault="00D825A7" w:rsidP="00D825A7">
            <w:pPr>
              <w:pStyle w:val="ResponseText"/>
            </w:pPr>
            <w:r w:rsidRPr="00D825A7">
              <w:t xml:space="preserve">Help create two side-panel designs for </w:t>
            </w:r>
            <w:r>
              <w:t>a</w:t>
            </w:r>
            <w:r w:rsidRPr="00D825A7">
              <w:t xml:space="preserve"> new Research Outreach Bus (ROB)</w:t>
            </w:r>
            <w:r w:rsidR="00A7407C">
              <w:t xml:space="preserve"> as part of the NHS Research Engagement Network, which aims to connect people who are often not involved in research to take part in research opportunities.</w:t>
            </w:r>
          </w:p>
          <w:p w14:paraId="74B9124B" w14:textId="77777777" w:rsidR="00A7407C" w:rsidRDefault="00A7407C" w:rsidP="00D825A7">
            <w:pPr>
              <w:pStyle w:val="ResponseText"/>
            </w:pPr>
          </w:p>
          <w:p w14:paraId="2BAA95EB" w14:textId="183F5053" w:rsidR="00523A53" w:rsidRPr="00211114" w:rsidRDefault="00D825A7" w:rsidP="003F357C">
            <w:pPr>
              <w:pStyle w:val="ResponseText"/>
            </w:pPr>
            <w:r>
              <w:t>They are looking for</w:t>
            </w:r>
            <w:r w:rsidRPr="00D825A7">
              <w:t xml:space="preserve"> ideas that celebrate Essex and our communities. You do not need to be a designer </w:t>
            </w:r>
            <w:proofErr w:type="gramStart"/>
            <w:r>
              <w:t xml:space="preserve">- </w:t>
            </w:r>
            <w:r w:rsidRPr="00D825A7">
              <w:t xml:space="preserve"> a</w:t>
            </w:r>
            <w:proofErr w:type="gramEnd"/>
            <w:r w:rsidRPr="00D825A7">
              <w:t xml:space="preserve"> simple idea or sketch is enough.</w:t>
            </w:r>
          </w:p>
        </w:tc>
      </w:tr>
    </w:tbl>
    <w:permEnd w:id="1037310952"/>
    <w:p w14:paraId="226D5B0D" w14:textId="77777777" w:rsidR="003478A9" w:rsidRPr="008C535B" w:rsidRDefault="00580015" w:rsidP="008C535B">
      <w:pPr>
        <w:pStyle w:val="Heading1"/>
      </w:pPr>
      <w:r w:rsidRPr="008C535B">
        <w:t>How long do I need to do the activity for?</w:t>
      </w:r>
    </w:p>
    <w:p w14:paraId="5DEE1002" w14:textId="1117DFD4" w:rsidR="00580015" w:rsidRPr="008C535B" w:rsidRDefault="003F357C" w:rsidP="008C535B">
      <w:pPr>
        <w:pStyle w:val="Heading2"/>
      </w:pPr>
      <w:r w:rsidRPr="008C535B">
        <w:rPr>
          <w:rStyle w:val="Heading2Char"/>
        </w:rPr>
        <w:t>What is the time commitment</w:t>
      </w:r>
      <w:r w:rsidR="003478A9" w:rsidRPr="008C535B">
        <w:rPr>
          <w:rStyle w:val="Heading2Char"/>
        </w:rPr>
        <w:t>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4BB95D51" w14:textId="77777777" w:rsidTr="003F357C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6C20FFF6" w14:textId="77777777" w:rsidR="00211114" w:rsidRPr="003F357C" w:rsidRDefault="00211114" w:rsidP="003F357C">
            <w:pPr>
              <w:pStyle w:val="PromptHead"/>
            </w:pPr>
            <w:permStart w:id="1817783778" w:edGrp="everyone" w:colFirst="2" w:colLast="2"/>
            <w:r w:rsidRPr="003F357C">
              <w:lastRenderedPageBreak/>
              <w:t xml:space="preserve">Prompts: </w:t>
            </w:r>
          </w:p>
          <w:p w14:paraId="79E7114E" w14:textId="305E32A6" w:rsidR="00211114" w:rsidRPr="003F357C" w:rsidRDefault="00211114" w:rsidP="009A7B2D">
            <w:pPr>
              <w:pStyle w:val="PromptText"/>
            </w:pPr>
            <w:r w:rsidRPr="003F357C">
              <w:t>Add what the duration</w:t>
            </w:r>
            <w:r w:rsidR="00322372" w:rsidRPr="003F357C">
              <w:br/>
            </w:r>
            <w:r w:rsidRPr="003F357C">
              <w:t>the time would be.</w:t>
            </w:r>
          </w:p>
          <w:p w14:paraId="3FFD7C80" w14:textId="3E12A3D0" w:rsidR="00211114" w:rsidRPr="00DF0C46" w:rsidRDefault="00211114" w:rsidP="009A7B2D">
            <w:pPr>
              <w:pStyle w:val="PromptText"/>
            </w:pPr>
            <w:r w:rsidRPr="003F357C">
              <w:t xml:space="preserve">Add that it depends how long </w:t>
            </w:r>
            <w:r w:rsidR="009A7B2D">
              <w:br/>
            </w:r>
            <w:r w:rsidRPr="003F357C">
              <w:t xml:space="preserve">a person feels able to do </w:t>
            </w:r>
            <w:r w:rsidR="009A7B2D">
              <w:br/>
            </w:r>
            <w:r w:rsidRPr="003F357C">
              <w:t>the activity.</w:t>
            </w:r>
          </w:p>
        </w:tc>
        <w:tc>
          <w:tcPr>
            <w:tcW w:w="139" w:type="pct"/>
          </w:tcPr>
          <w:p w14:paraId="7A9E09FF" w14:textId="77777777" w:rsidR="00211114" w:rsidRPr="0013410F" w:rsidRDefault="00211114" w:rsidP="00E33DB8">
            <w:pPr>
              <w:rPr>
                <w:sz w:val="28"/>
                <w:szCs w:val="28"/>
              </w:rPr>
            </w:pPr>
          </w:p>
        </w:tc>
        <w:tc>
          <w:tcPr>
            <w:tcW w:w="2917" w:type="pct"/>
            <w:shd w:val="clear" w:color="auto" w:fill="FFFFFF" w:themeFill="background1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66E2D0FE" w14:textId="31E23FFA" w:rsidR="00D825A7" w:rsidRDefault="00D825A7" w:rsidP="00D825A7">
            <w:pPr>
              <w:pStyle w:val="NormalWeb"/>
              <w:spacing w:before="0" w:beforeAutospacing="0" w:after="0" w:afterAutospacing="0"/>
              <w:rPr>
                <w:rFonts w:ascii="Segoe UI" w:hAnsi="Segoe UI" w:cs="Segoe UI"/>
                <w:color w:val="000000"/>
                <w:sz w:val="27"/>
                <w:szCs w:val="27"/>
              </w:rPr>
            </w:pPr>
            <w:r>
              <w:rPr>
                <w:rFonts w:ascii="Nunito Sans" w:hAnsi="Nunito Sans" w:cs="Segoe UI"/>
                <w:b/>
                <w:bCs/>
                <w:color w:val="000000"/>
                <w:sz w:val="22"/>
                <w:szCs w:val="22"/>
              </w:rPr>
              <w:t>Time commitment</w:t>
            </w:r>
          </w:p>
          <w:p w14:paraId="3EEAAB45" w14:textId="2C1AB0C4" w:rsidR="00C63E93" w:rsidRPr="00C63E93" w:rsidRDefault="00D825A7" w:rsidP="00D825A7">
            <w:r>
              <w:rPr>
                <w:rFonts w:ascii="Nunito Sans" w:hAnsi="Nunito Sans" w:cs="Segoe UI"/>
                <w:color w:val="000000"/>
              </w:rPr>
              <w:t>There is no set time. Take as much or as little time as you need. Closing date</w:t>
            </w:r>
            <w:r w:rsidR="00A7407C">
              <w:rPr>
                <w:rFonts w:ascii="Nunito Sans" w:hAnsi="Nunito Sans" w:cs="Segoe UI"/>
                <w:color w:val="000000"/>
              </w:rPr>
              <w:t xml:space="preserve"> is </w:t>
            </w:r>
            <w:r>
              <w:rPr>
                <w:rFonts w:ascii="Nunito Sans" w:hAnsi="Nunito Sans" w:cs="Segoe UI"/>
                <w:color w:val="000000"/>
              </w:rPr>
              <w:t>30 September 2026.</w:t>
            </w:r>
          </w:p>
        </w:tc>
      </w:tr>
    </w:tbl>
    <w:permEnd w:id="1817783778"/>
    <w:p w14:paraId="6B0A172C" w14:textId="104817C6" w:rsidR="00580015" w:rsidRDefault="00580015" w:rsidP="008C535B">
      <w:pPr>
        <w:pStyle w:val="Heading1"/>
      </w:pPr>
      <w:r w:rsidRPr="00B33B7B">
        <w:t>Do I get paid or is it voluntary?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3538CD95" w14:textId="77777777" w:rsidTr="003F357C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5EC6667C" w14:textId="77777777" w:rsidR="00211114" w:rsidRPr="00211114" w:rsidRDefault="00211114" w:rsidP="003F357C">
            <w:pPr>
              <w:pStyle w:val="PromptHead"/>
            </w:pPr>
            <w:permStart w:id="877223776" w:edGrp="everyone" w:colFirst="2" w:colLast="2"/>
            <w:r w:rsidRPr="00211114">
              <w:t xml:space="preserve">Prompts: </w:t>
            </w:r>
          </w:p>
          <w:p w14:paraId="793D4C7B" w14:textId="1A3A936F" w:rsidR="00211114" w:rsidRPr="003F357C" w:rsidRDefault="00211114" w:rsidP="009A7B2D">
            <w:pPr>
              <w:pStyle w:val="PromptText"/>
            </w:pPr>
            <w:r w:rsidRPr="003F357C">
              <w:t xml:space="preserve">Describe if the activity will be paid or voluntary and how much it is (see Pay Policy). </w:t>
            </w:r>
          </w:p>
          <w:p w14:paraId="15EC13A8" w14:textId="49599E10" w:rsidR="00211114" w:rsidRPr="00DF0C46" w:rsidRDefault="00211114" w:rsidP="009A7B2D">
            <w:pPr>
              <w:pStyle w:val="PromptText"/>
            </w:pPr>
            <w:r w:rsidRPr="003F357C">
              <w:t xml:space="preserve">Add if travel expenses (costs) will be funded or not </w:t>
            </w:r>
            <w:r w:rsidR="003F357C">
              <w:br/>
            </w:r>
            <w:r w:rsidRPr="003F357C">
              <w:t>(see Pay Policy)</w:t>
            </w:r>
            <w:r w:rsidR="00601425">
              <w:t>.</w:t>
            </w:r>
          </w:p>
        </w:tc>
        <w:tc>
          <w:tcPr>
            <w:tcW w:w="139" w:type="pct"/>
          </w:tcPr>
          <w:p w14:paraId="1CBAE3C2" w14:textId="77777777" w:rsidR="00211114" w:rsidRPr="0013410F" w:rsidRDefault="00211114" w:rsidP="00E33DB8">
            <w:pPr>
              <w:rPr>
                <w:sz w:val="28"/>
                <w:szCs w:val="28"/>
              </w:rPr>
            </w:pPr>
          </w:p>
        </w:tc>
        <w:tc>
          <w:tcPr>
            <w:tcW w:w="2917" w:type="pct"/>
            <w:shd w:val="clear" w:color="auto" w:fill="FFFFFF" w:themeFill="background1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725379DC" w14:textId="77777777" w:rsidR="004B47EB" w:rsidRPr="004B47EB" w:rsidRDefault="004B47EB" w:rsidP="004B47EB">
            <w:pPr>
              <w:pStyle w:val="ResponseText"/>
            </w:pPr>
            <w:r w:rsidRPr="004B47EB">
              <w:rPr>
                <w:b/>
                <w:bCs/>
              </w:rPr>
              <w:t>Voluntary activity and prizes</w:t>
            </w:r>
          </w:p>
          <w:p w14:paraId="40999006" w14:textId="77777777" w:rsidR="004B47EB" w:rsidRDefault="004B47EB" w:rsidP="004B47EB">
            <w:pPr>
              <w:pStyle w:val="ResponseText"/>
            </w:pPr>
            <w:r w:rsidRPr="004B47EB">
              <w:t xml:space="preserve">Taking part is voluntary. </w:t>
            </w:r>
          </w:p>
          <w:p w14:paraId="13761CBA" w14:textId="6D038814" w:rsidR="00211114" w:rsidRPr="00211114" w:rsidRDefault="004B47EB" w:rsidP="004B47EB">
            <w:pPr>
              <w:pStyle w:val="ResponseText"/>
            </w:pPr>
            <w:r w:rsidRPr="004B47EB">
              <w:t xml:space="preserve">Two winning side-panel designs will each receive a prize </w:t>
            </w:r>
            <w:r>
              <w:t>– however it has not yet been decided what these will be.</w:t>
            </w:r>
          </w:p>
        </w:tc>
      </w:tr>
    </w:tbl>
    <w:permEnd w:id="877223776"/>
    <w:p w14:paraId="1D54F62D" w14:textId="2958BF97" w:rsidR="00580015" w:rsidRDefault="00580015" w:rsidP="008C535B">
      <w:pPr>
        <w:pStyle w:val="Heading1"/>
      </w:pPr>
      <w:r w:rsidRPr="00B33B7B">
        <w:t>Where is the location and when is the date?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6FA855B1" w14:textId="77777777" w:rsidTr="003F357C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5BC87350" w14:textId="77777777" w:rsidR="00211114" w:rsidRPr="00211114" w:rsidRDefault="00211114" w:rsidP="003F357C">
            <w:pPr>
              <w:pStyle w:val="PromptHead"/>
            </w:pPr>
            <w:permStart w:id="1686575945" w:edGrp="everyone" w:colFirst="2" w:colLast="2"/>
            <w:r w:rsidRPr="00211114">
              <w:t xml:space="preserve">Prompts: </w:t>
            </w:r>
          </w:p>
          <w:p w14:paraId="7F918BB6" w14:textId="33C67733" w:rsidR="00211114" w:rsidRPr="00DF0C46" w:rsidRDefault="00211114" w:rsidP="009A7B2D">
            <w:pPr>
              <w:pStyle w:val="PromptText"/>
            </w:pPr>
            <w:r w:rsidRPr="00211114">
              <w:t xml:space="preserve">Provide details of the location </w:t>
            </w:r>
            <w:r>
              <w:br/>
            </w:r>
            <w:r w:rsidRPr="00211114">
              <w:rPr>
                <w:u w:val="single"/>
              </w:rPr>
              <w:t>and date</w:t>
            </w:r>
            <w:r w:rsidRPr="00211114">
              <w:t xml:space="preserve"> if that is it known.</w:t>
            </w:r>
          </w:p>
        </w:tc>
        <w:tc>
          <w:tcPr>
            <w:tcW w:w="139" w:type="pct"/>
          </w:tcPr>
          <w:p w14:paraId="0DA9AFBE" w14:textId="77777777" w:rsidR="00211114" w:rsidRPr="0013410F" w:rsidRDefault="00211114" w:rsidP="00E33DB8">
            <w:pPr>
              <w:rPr>
                <w:sz w:val="28"/>
                <w:szCs w:val="28"/>
              </w:rPr>
            </w:pPr>
          </w:p>
        </w:tc>
        <w:tc>
          <w:tcPr>
            <w:tcW w:w="2917" w:type="pct"/>
            <w:shd w:val="clear" w:color="auto" w:fill="FFFFFF" w:themeFill="background1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29C7C39E" w14:textId="1BAADFD7" w:rsidR="00211114" w:rsidRPr="00211114" w:rsidRDefault="004B47EB" w:rsidP="004B47EB">
            <w:pPr>
              <w:pStyle w:val="ResponseText"/>
            </w:pPr>
            <w:r>
              <w:t>You can create your idea at home or wherever suits you. Please submit it by 30 September 2026.</w:t>
            </w:r>
          </w:p>
        </w:tc>
      </w:tr>
    </w:tbl>
    <w:permEnd w:id="1686575945"/>
    <w:p w14:paraId="2DFF9F47" w14:textId="081CDDD0" w:rsidR="00580015" w:rsidRPr="00D74A7A" w:rsidRDefault="00580015" w:rsidP="008C535B">
      <w:pPr>
        <w:pStyle w:val="Heading1"/>
      </w:pPr>
      <w:r w:rsidRPr="00D74A7A">
        <w:lastRenderedPageBreak/>
        <w:t>Who is my contact for this activity?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4C9E85D5" w14:textId="77777777" w:rsidTr="003F357C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1AED75E7" w14:textId="77777777" w:rsidR="00211114" w:rsidRPr="00211114" w:rsidRDefault="00211114" w:rsidP="003F357C">
            <w:pPr>
              <w:pStyle w:val="PromptHead"/>
            </w:pPr>
            <w:permStart w:id="1799116598" w:edGrp="everyone" w:colFirst="2" w:colLast="2"/>
            <w:r w:rsidRPr="00211114">
              <w:t xml:space="preserve">Prompts: </w:t>
            </w:r>
          </w:p>
          <w:p w14:paraId="733981C0" w14:textId="5BDF1D6A" w:rsidR="00211114" w:rsidRPr="00211114" w:rsidRDefault="00211114" w:rsidP="009A7B2D">
            <w:pPr>
              <w:pStyle w:val="PromptText"/>
            </w:pPr>
            <w:r w:rsidRPr="00211114">
              <w:t>Who is the main contact inside or</w:t>
            </w:r>
            <w:r>
              <w:t xml:space="preserve"> </w:t>
            </w:r>
            <w:r w:rsidRPr="00211114">
              <w:t>outside Sport for Confidence</w:t>
            </w:r>
            <w:r w:rsidR="00601425">
              <w:t>?</w:t>
            </w:r>
            <w:r w:rsidRPr="00211114">
              <w:t xml:space="preserve"> </w:t>
            </w:r>
          </w:p>
          <w:p w14:paraId="55811919" w14:textId="54B921D7" w:rsidR="00211114" w:rsidRPr="00211114" w:rsidRDefault="00211114" w:rsidP="009A7B2D">
            <w:pPr>
              <w:pStyle w:val="PromptText"/>
            </w:pPr>
            <w:r w:rsidRPr="00211114">
              <w:t xml:space="preserve">Add their contact details </w:t>
            </w:r>
            <w:r w:rsidR="003F357C">
              <w:br/>
            </w:r>
            <w:r w:rsidRPr="00211114">
              <w:t>(Email address, telephone number).</w:t>
            </w:r>
          </w:p>
          <w:p w14:paraId="74C645DC" w14:textId="55B68D38" w:rsidR="00211114" w:rsidRPr="00DF0C46" w:rsidRDefault="00211114" w:rsidP="009A7B2D">
            <w:pPr>
              <w:pStyle w:val="PromptText"/>
            </w:pPr>
            <w:r w:rsidRPr="00211114">
              <w:t>Give details of where people can get additional information (website, email address, etc</w:t>
            </w:r>
            <w:r w:rsidR="00601425">
              <w:t>.</w:t>
            </w:r>
            <w:r w:rsidRPr="00211114">
              <w:t>)</w:t>
            </w:r>
            <w:r w:rsidR="00601425">
              <w:t>.</w:t>
            </w:r>
          </w:p>
        </w:tc>
        <w:tc>
          <w:tcPr>
            <w:tcW w:w="139" w:type="pct"/>
          </w:tcPr>
          <w:p w14:paraId="75730201" w14:textId="77777777" w:rsidR="00211114" w:rsidRPr="0013410F" w:rsidRDefault="00211114" w:rsidP="00E33DB8">
            <w:pPr>
              <w:rPr>
                <w:sz w:val="28"/>
                <w:szCs w:val="28"/>
              </w:rPr>
            </w:pPr>
          </w:p>
        </w:tc>
        <w:tc>
          <w:tcPr>
            <w:tcW w:w="2917" w:type="pct"/>
            <w:shd w:val="clear" w:color="auto" w:fill="FFFFFF" w:themeFill="background1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0DC6AE5B" w14:textId="6EC68424" w:rsidR="007B6436" w:rsidRDefault="007B6436" w:rsidP="007B6436">
            <w:pPr>
              <w:pStyle w:val="ResponseText"/>
            </w:pPr>
            <w:r>
              <w:t>Georgia Wills, Occupational Therapist at Sport for Confidence</w:t>
            </w:r>
          </w:p>
          <w:p w14:paraId="344E9D4B" w14:textId="77777777" w:rsidR="007B6436" w:rsidRDefault="007B6436" w:rsidP="007B6436">
            <w:pPr>
              <w:pStyle w:val="ResponseText"/>
            </w:pPr>
            <w:r>
              <w:t>07561858450</w:t>
            </w:r>
          </w:p>
          <w:p w14:paraId="319DE1CD" w14:textId="4DB550DB" w:rsidR="007B6436" w:rsidRDefault="004B47EB" w:rsidP="007B6436">
            <w:pPr>
              <w:pStyle w:val="ResponseText"/>
            </w:pPr>
            <w:hyperlink r:id="rId13" w:history="1">
              <w:r w:rsidRPr="001A3F67">
                <w:rPr>
                  <w:rStyle w:val="Hyperlink"/>
                </w:rPr>
                <w:t>Georgia@sportforconfidence.com</w:t>
              </w:r>
            </w:hyperlink>
          </w:p>
          <w:p w14:paraId="4FCC1D62" w14:textId="77777777" w:rsidR="004B47EB" w:rsidRDefault="004B47EB" w:rsidP="007B6436">
            <w:pPr>
              <w:pStyle w:val="ResponseText"/>
            </w:pPr>
          </w:p>
          <w:p w14:paraId="7DA20B75" w14:textId="41B13FB4" w:rsidR="004B47EB" w:rsidRPr="00211114" w:rsidRDefault="004B47EB" w:rsidP="007B6436">
            <w:pPr>
              <w:pStyle w:val="ResponseText"/>
            </w:pPr>
          </w:p>
        </w:tc>
      </w:tr>
    </w:tbl>
    <w:permEnd w:id="1799116598"/>
    <w:p w14:paraId="6C632A61" w14:textId="73E5C89D" w:rsidR="00580015" w:rsidRDefault="00580015" w:rsidP="008C535B">
      <w:pPr>
        <w:pStyle w:val="Heading1"/>
      </w:pPr>
      <w:r w:rsidRPr="00B33B7B">
        <w:t>What does it involve?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0B0E0420" w14:textId="77777777" w:rsidTr="003F357C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298F6F6D" w14:textId="77777777" w:rsidR="00211114" w:rsidRPr="00211114" w:rsidRDefault="00211114" w:rsidP="003F357C">
            <w:pPr>
              <w:pStyle w:val="PromptHead"/>
            </w:pPr>
            <w:permStart w:id="1113927167" w:edGrp="everyone" w:colFirst="2" w:colLast="2"/>
            <w:r w:rsidRPr="00211114">
              <w:t xml:space="preserve">Prompts: </w:t>
            </w:r>
          </w:p>
          <w:p w14:paraId="60418808" w14:textId="77777777" w:rsidR="00211114" w:rsidRPr="00211114" w:rsidRDefault="00211114" w:rsidP="009A7B2D">
            <w:pPr>
              <w:pStyle w:val="PromptText"/>
            </w:pPr>
            <w:r w:rsidRPr="00211114">
              <w:t>Please describe the different tasks involved.</w:t>
            </w:r>
          </w:p>
          <w:p w14:paraId="7226D236" w14:textId="77777777" w:rsidR="00211114" w:rsidRPr="00211114" w:rsidRDefault="00211114" w:rsidP="009A7B2D">
            <w:pPr>
              <w:pStyle w:val="PromptText"/>
            </w:pPr>
            <w:r w:rsidRPr="00211114">
              <w:t>Consider clothing requirements.</w:t>
            </w:r>
          </w:p>
          <w:p w14:paraId="3EB311AE" w14:textId="57547F46" w:rsidR="00211114" w:rsidRPr="00DF0C46" w:rsidRDefault="00211114" w:rsidP="009A7B2D">
            <w:pPr>
              <w:pStyle w:val="PromptText"/>
            </w:pPr>
            <w:r w:rsidRPr="00211114">
              <w:t>Use short sentences and clear explanations (that is jargon free)</w:t>
            </w:r>
            <w:r w:rsidR="00601425">
              <w:t>.</w:t>
            </w:r>
          </w:p>
        </w:tc>
        <w:tc>
          <w:tcPr>
            <w:tcW w:w="139" w:type="pct"/>
          </w:tcPr>
          <w:p w14:paraId="76BA1F5E" w14:textId="77777777" w:rsidR="00211114" w:rsidRPr="0013410F" w:rsidRDefault="00211114" w:rsidP="00E33DB8">
            <w:pPr>
              <w:rPr>
                <w:sz w:val="28"/>
                <w:szCs w:val="28"/>
              </w:rPr>
            </w:pPr>
          </w:p>
        </w:tc>
        <w:tc>
          <w:tcPr>
            <w:tcW w:w="2917" w:type="pct"/>
            <w:shd w:val="clear" w:color="auto" w:fill="FFFFFF" w:themeFill="background1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3968F865" w14:textId="277231E5" w:rsidR="007B6436" w:rsidRPr="00211114" w:rsidRDefault="004B47EB" w:rsidP="003F357C">
            <w:pPr>
              <w:pStyle w:val="ResponseText"/>
            </w:pPr>
            <w:r w:rsidRPr="004B47EB">
              <w:t>Share an idea for a side panel. This could be a sketch, words, colours, landmarks or symbols that represent Essex and your community.</w:t>
            </w:r>
          </w:p>
        </w:tc>
      </w:tr>
    </w:tbl>
    <w:permEnd w:id="1113927167"/>
    <w:p w14:paraId="70C72270" w14:textId="62B2E53B" w:rsidR="00D61E94" w:rsidRPr="00EF6CF6" w:rsidRDefault="00580015" w:rsidP="00EF6CF6">
      <w:pPr>
        <w:pStyle w:val="Subtitle"/>
      </w:pPr>
      <w:r w:rsidRPr="00EF6CF6">
        <w:lastRenderedPageBreak/>
        <w:t>Additional information</w:t>
      </w:r>
    </w:p>
    <w:p w14:paraId="4A81371C" w14:textId="28C9DF6D" w:rsidR="00580015" w:rsidRPr="00EF6CF6" w:rsidRDefault="00580015" w:rsidP="008C535B">
      <w:pPr>
        <w:pStyle w:val="Heading1"/>
      </w:pPr>
      <w:r w:rsidRPr="00EF6CF6">
        <w:t>What help will I get for this</w:t>
      </w:r>
      <w:r w:rsidR="00C25195">
        <w:t>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1EFF9920" w14:textId="77777777" w:rsidTr="003F357C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77606540" w14:textId="77777777" w:rsidR="0082335B" w:rsidRPr="00211114" w:rsidRDefault="0082335B" w:rsidP="003F357C">
            <w:pPr>
              <w:pStyle w:val="PromptHead"/>
            </w:pPr>
            <w:permStart w:id="1713986358" w:edGrp="everyone" w:colFirst="2" w:colLast="2"/>
            <w:r w:rsidRPr="00211114">
              <w:t xml:space="preserve">Prompts: </w:t>
            </w:r>
          </w:p>
          <w:p w14:paraId="1DFDAEE5" w14:textId="77777777" w:rsidR="0082335B" w:rsidRPr="0082335B" w:rsidRDefault="0082335B" w:rsidP="009A7B2D">
            <w:pPr>
              <w:pStyle w:val="PromptText"/>
            </w:pPr>
            <w:r w:rsidRPr="0082335B">
              <w:t xml:space="preserve">Give guidance and clarity on reasonable adjustments. and the support that is available. </w:t>
            </w:r>
          </w:p>
          <w:p w14:paraId="5409DAE0" w14:textId="197860EC" w:rsidR="0082335B" w:rsidRPr="00DF0C46" w:rsidRDefault="0082335B" w:rsidP="009A7B2D">
            <w:pPr>
              <w:pStyle w:val="PromptText"/>
            </w:pPr>
            <w:r w:rsidRPr="0082335B">
              <w:t>Please provide reassurances about this e.g. Offer/encourage breaks, flexibility around timescale and activity demands, consider the individual’s needs.</w:t>
            </w:r>
          </w:p>
        </w:tc>
        <w:tc>
          <w:tcPr>
            <w:tcW w:w="139" w:type="pct"/>
          </w:tcPr>
          <w:p w14:paraId="191E9E7E" w14:textId="77777777" w:rsidR="0082335B" w:rsidRPr="0013410F" w:rsidRDefault="0082335B" w:rsidP="00E33DB8">
            <w:pPr>
              <w:rPr>
                <w:sz w:val="28"/>
                <w:szCs w:val="28"/>
              </w:rPr>
            </w:pPr>
          </w:p>
        </w:tc>
        <w:tc>
          <w:tcPr>
            <w:tcW w:w="2917" w:type="pct"/>
            <w:shd w:val="clear" w:color="auto" w:fill="FFFFFF" w:themeFill="background1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049CCC34" w14:textId="31C1CE42" w:rsidR="004B47EB" w:rsidRDefault="004B47EB" w:rsidP="004B47EB">
            <w:pPr>
              <w:pStyle w:val="NormalWeb"/>
              <w:spacing w:before="0" w:beforeAutospacing="0" w:after="0" w:afterAutospacing="0"/>
              <w:rPr>
                <w:rFonts w:ascii="Segoe UI" w:hAnsi="Segoe UI" w:cs="Segoe UI"/>
                <w:color w:val="000000"/>
                <w:sz w:val="27"/>
                <w:szCs w:val="27"/>
              </w:rPr>
            </w:pPr>
            <w:r>
              <w:rPr>
                <w:rFonts w:ascii="Nunito Sans" w:hAnsi="Nunito Sans" w:cs="Segoe UI"/>
                <w:b/>
                <w:bCs/>
                <w:color w:val="000000"/>
                <w:sz w:val="22"/>
                <w:szCs w:val="22"/>
              </w:rPr>
              <w:t>Support available</w:t>
            </w:r>
          </w:p>
          <w:p w14:paraId="5AA5A033" w14:textId="41AAE53A" w:rsidR="0082335B" w:rsidRPr="00211114" w:rsidRDefault="004B47EB" w:rsidP="004B47EB">
            <w:pPr>
              <w:pStyle w:val="ResponseText"/>
            </w:pPr>
            <w:r>
              <w:rPr>
                <w:rFonts w:ascii="Nunito Sans" w:hAnsi="Nunito Sans" w:cs="Segoe UI"/>
                <w:color w:val="000000"/>
                <w:sz w:val="22"/>
                <w:szCs w:val="22"/>
              </w:rPr>
              <w:t xml:space="preserve">You do not need design skills. </w:t>
            </w:r>
            <w:r>
              <w:rPr>
                <w:rFonts w:ascii="Nunito Sans" w:hAnsi="Nunito Sans" w:cs="Segoe UI"/>
                <w:color w:val="000000"/>
                <w:sz w:val="22"/>
                <w:szCs w:val="22"/>
              </w:rPr>
              <w:t>They</w:t>
            </w:r>
            <w:r>
              <w:rPr>
                <w:rFonts w:ascii="Nunito Sans" w:hAnsi="Nunito Sans" w:cs="Segoe UI"/>
                <w:color w:val="000000"/>
                <w:sz w:val="22"/>
                <w:szCs w:val="22"/>
              </w:rPr>
              <w:t xml:space="preserve"> can help turn your idea into a design that fits the bus.</w:t>
            </w:r>
          </w:p>
        </w:tc>
      </w:tr>
    </w:tbl>
    <w:permEnd w:id="1713986358"/>
    <w:p w14:paraId="3A41102D" w14:textId="638D1942" w:rsidR="00580015" w:rsidRDefault="00580015" w:rsidP="008C535B">
      <w:pPr>
        <w:pStyle w:val="Heading1"/>
      </w:pPr>
      <w:r w:rsidRPr="00B33B7B">
        <w:t>What will I get in return for my time</w:t>
      </w:r>
      <w:r w:rsidR="00C25195">
        <w:t>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5771A351" w14:textId="77777777" w:rsidTr="00EF6CF6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59EFE402" w14:textId="77777777" w:rsidR="0082335B" w:rsidRPr="00D74A7A" w:rsidRDefault="0082335B" w:rsidP="003F357C">
            <w:pPr>
              <w:pStyle w:val="PromptHead"/>
            </w:pPr>
            <w:permStart w:id="1340803514" w:edGrp="everyone" w:colFirst="2" w:colLast="2"/>
            <w:r w:rsidRPr="00D74A7A">
              <w:t xml:space="preserve">Prompts: </w:t>
            </w:r>
          </w:p>
          <w:p w14:paraId="31B15693" w14:textId="77777777" w:rsidR="0082335B" w:rsidRPr="00D74A7A" w:rsidRDefault="0082335B" w:rsidP="009A7B2D">
            <w:pPr>
              <w:pStyle w:val="PromptText"/>
            </w:pPr>
            <w:r w:rsidRPr="00D74A7A">
              <w:t xml:space="preserve">Provide details of recognition and credit that will be given. </w:t>
            </w:r>
          </w:p>
          <w:p w14:paraId="3C4D3CF1" w14:textId="1FE97FF8" w:rsidR="0082335B" w:rsidRPr="00D74A7A" w:rsidRDefault="0082335B" w:rsidP="009A7B2D">
            <w:pPr>
              <w:pStyle w:val="PromptText"/>
            </w:pPr>
            <w:r w:rsidRPr="00D74A7A">
              <w:t>Is it paid or is voluntary</w:t>
            </w:r>
            <w:r w:rsidR="00601425">
              <w:t>?</w:t>
            </w:r>
            <w:r w:rsidRPr="00D74A7A">
              <w:t xml:space="preserve"> </w:t>
            </w:r>
            <w:r w:rsidR="00322372" w:rsidRPr="00D74A7A">
              <w:br/>
            </w:r>
            <w:r w:rsidRPr="00D74A7A">
              <w:t>(also highlighted above)</w:t>
            </w:r>
            <w:r w:rsidR="00601425">
              <w:t>.</w:t>
            </w:r>
          </w:p>
          <w:p w14:paraId="3811C539" w14:textId="60BF392C" w:rsidR="0082335B" w:rsidRPr="00DF0C46" w:rsidRDefault="0082335B" w:rsidP="009A7B2D">
            <w:pPr>
              <w:pStyle w:val="PromptText"/>
            </w:pPr>
            <w:r w:rsidRPr="00D74A7A">
              <w:t xml:space="preserve">Consider the need to manage </w:t>
            </w:r>
            <w:r w:rsidRPr="00EF6CF6">
              <w:t>expectations</w:t>
            </w:r>
            <w:r w:rsidRPr="00D74A7A">
              <w:t>.</w:t>
            </w:r>
          </w:p>
        </w:tc>
        <w:tc>
          <w:tcPr>
            <w:tcW w:w="139" w:type="pct"/>
          </w:tcPr>
          <w:p w14:paraId="1CC7FFE3" w14:textId="77777777" w:rsidR="0082335B" w:rsidRPr="0013410F" w:rsidRDefault="0082335B" w:rsidP="00E33DB8">
            <w:pPr>
              <w:rPr>
                <w:sz w:val="28"/>
                <w:szCs w:val="28"/>
              </w:rPr>
            </w:pPr>
          </w:p>
        </w:tc>
        <w:tc>
          <w:tcPr>
            <w:tcW w:w="2917" w:type="pct"/>
            <w:shd w:val="clear" w:color="auto" w:fill="FFFFFF" w:themeFill="background1"/>
            <w:tcMar>
              <w:top w:w="198" w:type="dxa"/>
              <w:left w:w="227" w:type="dxa"/>
              <w:bottom w:w="198" w:type="dxa"/>
              <w:right w:w="227" w:type="dxa"/>
            </w:tcMar>
          </w:tcPr>
          <w:p w14:paraId="7085C8B4" w14:textId="525A8343" w:rsidR="007B6436" w:rsidRPr="00D74A7A" w:rsidRDefault="004B47EB" w:rsidP="004B47EB">
            <w:pPr>
              <w:pStyle w:val="ResponseText"/>
            </w:pPr>
            <w:r w:rsidRPr="004B47EB">
              <w:t xml:space="preserve">Your idea could appear on </w:t>
            </w:r>
            <w:r>
              <w:t>the Research Outreach Bus</w:t>
            </w:r>
            <w:r w:rsidRPr="004B47EB">
              <w:t xml:space="preserve">. Two winning designs will receive </w:t>
            </w:r>
            <w:r>
              <w:t>a prize.</w:t>
            </w:r>
          </w:p>
        </w:tc>
      </w:tr>
    </w:tbl>
    <w:permEnd w:id="1340803514"/>
    <w:p w14:paraId="264A114A" w14:textId="39A76117" w:rsidR="00580015" w:rsidRPr="008C535B" w:rsidRDefault="00580015" w:rsidP="008C535B">
      <w:pPr>
        <w:pStyle w:val="Heading1"/>
        <w:rPr>
          <w:spacing w:val="-6"/>
        </w:rPr>
      </w:pPr>
      <w:r w:rsidRPr="008C535B">
        <w:rPr>
          <w:spacing w:val="-6"/>
        </w:rPr>
        <w:t>What reasonable adjustments will you make?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41192824" w14:textId="77777777" w:rsidTr="003F357C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3D8DA66D" w14:textId="77777777" w:rsidR="0082335B" w:rsidRPr="00211114" w:rsidRDefault="0082335B" w:rsidP="003F357C">
            <w:pPr>
              <w:pStyle w:val="PromptHead"/>
            </w:pPr>
            <w:permStart w:id="1678197669" w:edGrp="everyone" w:colFirst="2" w:colLast="2"/>
            <w:r w:rsidRPr="00211114">
              <w:t xml:space="preserve">Prompts: </w:t>
            </w:r>
          </w:p>
          <w:p w14:paraId="08E14396" w14:textId="77777777" w:rsidR="0082335B" w:rsidRPr="0082335B" w:rsidRDefault="0082335B" w:rsidP="009A7B2D">
            <w:pPr>
              <w:pStyle w:val="PromptText"/>
            </w:pPr>
            <w:r w:rsidRPr="0082335B">
              <w:t>Provide details of reasonable adjustments that can be given.</w:t>
            </w:r>
          </w:p>
          <w:p w14:paraId="0FF1D70D" w14:textId="368C4B8E" w:rsidR="0082335B" w:rsidRPr="00DF0C46" w:rsidRDefault="0082335B" w:rsidP="009A7B2D">
            <w:pPr>
              <w:pStyle w:val="PromptText"/>
            </w:pPr>
            <w:r w:rsidRPr="0082335B">
              <w:t xml:space="preserve">Provide a note about </w:t>
            </w:r>
            <w:r>
              <w:br/>
            </w:r>
            <w:r w:rsidRPr="0082335B">
              <w:t>considering individual needs.</w:t>
            </w:r>
          </w:p>
        </w:tc>
        <w:tc>
          <w:tcPr>
            <w:tcW w:w="139" w:type="pct"/>
          </w:tcPr>
          <w:p w14:paraId="4BD3B4D6" w14:textId="77777777" w:rsidR="0082335B" w:rsidRPr="0013410F" w:rsidRDefault="0082335B" w:rsidP="00E33DB8">
            <w:pPr>
              <w:rPr>
                <w:sz w:val="28"/>
                <w:szCs w:val="28"/>
              </w:rPr>
            </w:pPr>
          </w:p>
        </w:tc>
        <w:tc>
          <w:tcPr>
            <w:tcW w:w="2917" w:type="pct"/>
            <w:shd w:val="clear" w:color="auto" w:fill="FFFFFF" w:themeFill="background1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4C780656" w14:textId="6B853EA0" w:rsidR="004B47EB" w:rsidRDefault="004B47EB" w:rsidP="004B47EB">
            <w:pPr>
              <w:pStyle w:val="NormalWeb"/>
              <w:spacing w:before="0" w:beforeAutospacing="0" w:after="0" w:afterAutospacing="0"/>
              <w:rPr>
                <w:rFonts w:ascii="Segoe UI" w:hAnsi="Segoe UI" w:cs="Segoe UI"/>
                <w:color w:val="000000"/>
                <w:sz w:val="27"/>
                <w:szCs w:val="27"/>
              </w:rPr>
            </w:pPr>
            <w:r>
              <w:rPr>
                <w:rFonts w:ascii="Nunito Sans" w:hAnsi="Nunito Sans" w:cs="Segoe UI"/>
                <w:b/>
                <w:bCs/>
                <w:color w:val="000000"/>
                <w:sz w:val="22"/>
                <w:szCs w:val="22"/>
              </w:rPr>
              <w:t>Reasonable adjustments</w:t>
            </w:r>
          </w:p>
          <w:p w14:paraId="4564A4F5" w14:textId="6450AB40" w:rsidR="0082335B" w:rsidRPr="00211114" w:rsidRDefault="004B47EB" w:rsidP="004B47EB">
            <w:pPr>
              <w:pStyle w:val="ResponseText"/>
            </w:pPr>
            <w:r>
              <w:rPr>
                <w:rFonts w:ascii="Nunito Sans" w:hAnsi="Nunito Sans" w:cs="Segoe UI"/>
                <w:color w:val="000000"/>
                <w:sz w:val="22"/>
                <w:szCs w:val="22"/>
              </w:rPr>
              <w:t>Please tell us if you need any support or reasonable adjustments to take part.</w:t>
            </w:r>
            <w:r w:rsidR="007B6436">
              <w:t xml:space="preserve"> </w:t>
            </w:r>
          </w:p>
        </w:tc>
      </w:tr>
    </w:tbl>
    <w:permEnd w:id="1678197669"/>
    <w:p w14:paraId="110B34E9" w14:textId="6BC03CA3" w:rsidR="00580015" w:rsidRDefault="00580015" w:rsidP="008C535B">
      <w:pPr>
        <w:pStyle w:val="Heading1"/>
      </w:pPr>
      <w:r w:rsidRPr="00B33B7B">
        <w:lastRenderedPageBreak/>
        <w:t>Provide any further information that is important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284"/>
        <w:gridCol w:w="5953"/>
      </w:tblGrid>
      <w:tr w:rsidR="00322372" w:rsidRPr="0013410F" w14:paraId="3C738B80" w14:textId="77777777" w:rsidTr="003F357C">
        <w:trPr>
          <w:cantSplit/>
        </w:trPr>
        <w:tc>
          <w:tcPr>
            <w:tcW w:w="1944" w:type="pct"/>
            <w:shd w:val="clear" w:color="auto" w:fill="FBFBFB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59697737" w14:textId="77777777" w:rsidR="0082335B" w:rsidRPr="00211114" w:rsidRDefault="0082335B" w:rsidP="003F357C">
            <w:pPr>
              <w:pStyle w:val="PromptHead"/>
            </w:pPr>
            <w:permStart w:id="1461263286" w:edGrp="everyone" w:colFirst="2" w:colLast="2"/>
            <w:r w:rsidRPr="00211114">
              <w:t xml:space="preserve">Prompts: </w:t>
            </w:r>
          </w:p>
          <w:p w14:paraId="713E3A85" w14:textId="6F43BD10" w:rsidR="0082335B" w:rsidRPr="00DF0C46" w:rsidRDefault="0082335B" w:rsidP="009A7B2D">
            <w:pPr>
              <w:pStyle w:val="PromptText"/>
            </w:pPr>
            <w:r w:rsidRPr="0082335B">
              <w:t>Add any other details about the activity, not included elsewhere on this form, which you feel are important.</w:t>
            </w:r>
          </w:p>
        </w:tc>
        <w:tc>
          <w:tcPr>
            <w:tcW w:w="139" w:type="pct"/>
          </w:tcPr>
          <w:p w14:paraId="7B57E731" w14:textId="77777777" w:rsidR="0082335B" w:rsidRPr="0013410F" w:rsidRDefault="0082335B" w:rsidP="00E33DB8">
            <w:pPr>
              <w:rPr>
                <w:sz w:val="28"/>
                <w:szCs w:val="28"/>
              </w:rPr>
            </w:pPr>
          </w:p>
        </w:tc>
        <w:tc>
          <w:tcPr>
            <w:tcW w:w="2917" w:type="pct"/>
            <w:shd w:val="clear" w:color="auto" w:fill="FFFFFF" w:themeFill="background1"/>
            <w:tcMar>
              <w:top w:w="227" w:type="dxa"/>
              <w:left w:w="227" w:type="dxa"/>
              <w:bottom w:w="198" w:type="dxa"/>
              <w:right w:w="227" w:type="dxa"/>
            </w:tcMar>
          </w:tcPr>
          <w:p w14:paraId="09953734" w14:textId="03CE993B" w:rsidR="0082335B" w:rsidRPr="00211114" w:rsidRDefault="0082335B" w:rsidP="003F357C">
            <w:pPr>
              <w:pStyle w:val="ResponseText"/>
            </w:pPr>
          </w:p>
        </w:tc>
      </w:tr>
      <w:permEnd w:id="1461263286"/>
    </w:tbl>
    <w:p w14:paraId="318AB0BC" w14:textId="77777777" w:rsidR="0082335B" w:rsidRDefault="0082335B" w:rsidP="009A7B2D">
      <w:pPr>
        <w:pStyle w:val="NoSpacing"/>
      </w:pPr>
    </w:p>
    <w:tbl>
      <w:tblPr>
        <w:tblStyle w:val="TableGrid"/>
        <w:tblW w:w="5000" w:type="pct"/>
        <w:tblBorders>
          <w:top w:val="single" w:sz="2" w:space="0" w:color="213C47" w:themeColor="text2"/>
          <w:left w:val="single" w:sz="2" w:space="0" w:color="213C47" w:themeColor="text2"/>
          <w:bottom w:val="single" w:sz="2" w:space="0" w:color="213C47" w:themeColor="text2"/>
          <w:right w:val="single" w:sz="2" w:space="0" w:color="213C47" w:themeColor="text2"/>
          <w:insideH w:val="single" w:sz="2" w:space="0" w:color="213C47" w:themeColor="text2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8160"/>
      </w:tblGrid>
      <w:tr w:rsidR="00AD0528" w14:paraId="574590EE" w14:textId="77777777" w:rsidTr="003F357C">
        <w:trPr>
          <w:trHeight w:val="624"/>
        </w:trPr>
        <w:tc>
          <w:tcPr>
            <w:tcW w:w="999" w:type="pct"/>
            <w:tcBorders>
              <w:top w:val="single" w:sz="2" w:space="0" w:color="00938F" w:themeColor="accent1"/>
              <w:left w:val="single" w:sz="2" w:space="0" w:color="00938F" w:themeColor="accent1"/>
              <w:bottom w:val="single" w:sz="2" w:space="0" w:color="00938F" w:themeColor="accent1"/>
            </w:tcBorders>
            <w:shd w:val="clear" w:color="auto" w:fill="E8F3F4"/>
            <w:vAlign w:val="center"/>
          </w:tcPr>
          <w:p w14:paraId="694BACCE" w14:textId="77777777" w:rsidR="00AD0528" w:rsidRPr="0082335B" w:rsidRDefault="00AD0528" w:rsidP="00C25195">
            <w:pPr>
              <w:pStyle w:val="PromptHead"/>
            </w:pPr>
            <w:permStart w:id="1703170172" w:edGrp="everyone" w:colFirst="1" w:colLast="1"/>
            <w:r w:rsidRPr="0082335B">
              <w:t>Name:</w:t>
            </w:r>
          </w:p>
        </w:tc>
        <w:tc>
          <w:tcPr>
            <w:tcW w:w="4001" w:type="pct"/>
            <w:tcBorders>
              <w:top w:val="single" w:sz="2" w:space="0" w:color="00938F" w:themeColor="accent1"/>
              <w:bottom w:val="single" w:sz="2" w:space="0" w:color="00938F" w:themeColor="accent1"/>
              <w:right w:val="single" w:sz="2" w:space="0" w:color="00938F" w:themeColor="accent1"/>
            </w:tcBorders>
            <w:shd w:val="clear" w:color="auto" w:fill="FFFFFF" w:themeFill="background1"/>
            <w:vAlign w:val="center"/>
          </w:tcPr>
          <w:p w14:paraId="17313EDE" w14:textId="02AF07B3" w:rsidR="00AD0528" w:rsidRPr="0082335B" w:rsidRDefault="007B6436" w:rsidP="00EF6CF6">
            <w:pPr>
              <w:pStyle w:val="ResponseText"/>
              <w:spacing w:after="0" w:line="336" w:lineRule="auto"/>
            </w:pPr>
            <w:r>
              <w:t>Georgia Wills</w:t>
            </w:r>
          </w:p>
        </w:tc>
      </w:tr>
      <w:permEnd w:id="1703170172"/>
      <w:tr w:rsidR="004C0DBD" w14:paraId="3E7ECC42" w14:textId="77777777" w:rsidTr="003F357C">
        <w:trPr>
          <w:trHeight w:hRule="exact" w:val="113"/>
        </w:trPr>
        <w:tc>
          <w:tcPr>
            <w:tcW w:w="999" w:type="pct"/>
            <w:tcBorders>
              <w:top w:val="single" w:sz="2" w:space="0" w:color="00938F" w:themeColor="accent1"/>
              <w:left w:val="nil"/>
              <w:bottom w:val="single" w:sz="2" w:space="0" w:color="00938F" w:themeColor="accent1"/>
            </w:tcBorders>
            <w:vAlign w:val="center"/>
          </w:tcPr>
          <w:p w14:paraId="7ADB335B" w14:textId="77777777" w:rsidR="004C0DBD" w:rsidRPr="0082335B" w:rsidRDefault="004C0DBD" w:rsidP="003F357C">
            <w:pPr>
              <w:pStyle w:val="PromptHead"/>
            </w:pPr>
          </w:p>
        </w:tc>
        <w:tc>
          <w:tcPr>
            <w:tcW w:w="4001" w:type="pct"/>
            <w:tcBorders>
              <w:top w:val="single" w:sz="2" w:space="0" w:color="00938F" w:themeColor="accent1"/>
              <w:bottom w:val="single" w:sz="2" w:space="0" w:color="00938F" w:themeColor="accent1"/>
              <w:right w:val="nil"/>
            </w:tcBorders>
            <w:vAlign w:val="center"/>
          </w:tcPr>
          <w:p w14:paraId="464E2218" w14:textId="77777777" w:rsidR="004C0DBD" w:rsidRPr="0082335B" w:rsidRDefault="004C0DBD" w:rsidP="003F357C">
            <w:pPr>
              <w:pStyle w:val="ResponseText"/>
            </w:pPr>
          </w:p>
        </w:tc>
      </w:tr>
      <w:tr w:rsidR="00AD0528" w14:paraId="05445520" w14:textId="77777777" w:rsidTr="003F357C">
        <w:trPr>
          <w:trHeight w:val="624"/>
        </w:trPr>
        <w:tc>
          <w:tcPr>
            <w:tcW w:w="999" w:type="pct"/>
            <w:tcBorders>
              <w:top w:val="single" w:sz="2" w:space="0" w:color="00938F" w:themeColor="accent1"/>
              <w:left w:val="single" w:sz="2" w:space="0" w:color="00938F" w:themeColor="accent1"/>
              <w:bottom w:val="single" w:sz="2" w:space="0" w:color="00938F" w:themeColor="accent1"/>
            </w:tcBorders>
            <w:shd w:val="clear" w:color="auto" w:fill="E8F3F4"/>
            <w:vAlign w:val="center"/>
          </w:tcPr>
          <w:p w14:paraId="22D5E2D7" w14:textId="77777777" w:rsidR="00AD0528" w:rsidRPr="0082335B" w:rsidRDefault="00AD0528" w:rsidP="00C25195">
            <w:pPr>
              <w:pStyle w:val="PromptHead"/>
            </w:pPr>
            <w:permStart w:id="1475165143" w:edGrp="everyone" w:colFirst="1" w:colLast="1"/>
            <w:r w:rsidRPr="0082335B">
              <w:t>Date:</w:t>
            </w:r>
          </w:p>
        </w:tc>
        <w:tc>
          <w:tcPr>
            <w:tcW w:w="4001" w:type="pct"/>
            <w:tcBorders>
              <w:top w:val="single" w:sz="2" w:space="0" w:color="00938F" w:themeColor="accent1"/>
              <w:bottom w:val="single" w:sz="2" w:space="0" w:color="00938F" w:themeColor="accent1"/>
              <w:right w:val="single" w:sz="2" w:space="0" w:color="00938F" w:themeColor="accent1"/>
            </w:tcBorders>
            <w:shd w:val="clear" w:color="auto" w:fill="FFFFFF" w:themeFill="background1"/>
            <w:vAlign w:val="center"/>
          </w:tcPr>
          <w:p w14:paraId="026C068F" w14:textId="0BBB81DA" w:rsidR="00AD0528" w:rsidRPr="0082335B" w:rsidRDefault="007B6436" w:rsidP="00EF6CF6">
            <w:pPr>
              <w:pStyle w:val="ResponseText"/>
              <w:spacing w:after="0" w:line="336" w:lineRule="auto"/>
            </w:pPr>
            <w:r>
              <w:t>9</w:t>
            </w:r>
            <w:r w:rsidRPr="007B6436">
              <w:rPr>
                <w:vertAlign w:val="superscript"/>
              </w:rPr>
              <w:t>th</w:t>
            </w:r>
            <w:r>
              <w:t xml:space="preserve"> September, 2026</w:t>
            </w:r>
          </w:p>
        </w:tc>
      </w:tr>
      <w:permEnd w:id="1475165143"/>
      <w:tr w:rsidR="004C0DBD" w14:paraId="0D914DC5" w14:textId="77777777" w:rsidTr="003F357C">
        <w:trPr>
          <w:trHeight w:hRule="exact" w:val="113"/>
        </w:trPr>
        <w:tc>
          <w:tcPr>
            <w:tcW w:w="999" w:type="pct"/>
            <w:tcBorders>
              <w:top w:val="single" w:sz="2" w:space="0" w:color="00938F" w:themeColor="accent1"/>
              <w:left w:val="nil"/>
              <w:bottom w:val="single" w:sz="2" w:space="0" w:color="00938F" w:themeColor="accent1"/>
            </w:tcBorders>
            <w:vAlign w:val="center"/>
          </w:tcPr>
          <w:p w14:paraId="5F22B195" w14:textId="77777777" w:rsidR="004C0DBD" w:rsidRPr="0082335B" w:rsidRDefault="004C0DBD" w:rsidP="003F357C">
            <w:pPr>
              <w:pStyle w:val="PromptHead"/>
            </w:pPr>
          </w:p>
        </w:tc>
        <w:tc>
          <w:tcPr>
            <w:tcW w:w="4001" w:type="pct"/>
            <w:tcBorders>
              <w:top w:val="single" w:sz="2" w:space="0" w:color="00938F" w:themeColor="accent1"/>
              <w:bottom w:val="single" w:sz="2" w:space="0" w:color="00938F" w:themeColor="accent1"/>
              <w:right w:val="nil"/>
            </w:tcBorders>
            <w:vAlign w:val="center"/>
          </w:tcPr>
          <w:p w14:paraId="51037AF8" w14:textId="77777777" w:rsidR="004C0DBD" w:rsidRPr="0082335B" w:rsidRDefault="004C0DBD" w:rsidP="003F357C">
            <w:pPr>
              <w:pStyle w:val="ResponseText"/>
            </w:pPr>
          </w:p>
        </w:tc>
      </w:tr>
      <w:tr w:rsidR="00AD0528" w14:paraId="5F80DC76" w14:textId="77777777" w:rsidTr="003F357C">
        <w:trPr>
          <w:trHeight w:val="624"/>
        </w:trPr>
        <w:tc>
          <w:tcPr>
            <w:tcW w:w="999" w:type="pct"/>
            <w:tcBorders>
              <w:top w:val="single" w:sz="2" w:space="0" w:color="00938F" w:themeColor="accent1"/>
              <w:left w:val="single" w:sz="2" w:space="0" w:color="00938F" w:themeColor="accent1"/>
              <w:bottom w:val="single" w:sz="2" w:space="0" w:color="00938F" w:themeColor="accent1"/>
            </w:tcBorders>
            <w:shd w:val="clear" w:color="auto" w:fill="E8F3F4"/>
            <w:vAlign w:val="center"/>
          </w:tcPr>
          <w:p w14:paraId="29825072" w14:textId="77777777" w:rsidR="00AD0528" w:rsidRPr="0082335B" w:rsidRDefault="00AD0528" w:rsidP="00EF6CF6">
            <w:pPr>
              <w:pStyle w:val="PromptHead"/>
            </w:pPr>
            <w:permStart w:id="1207727593" w:edGrp="everyone" w:colFirst="1" w:colLast="1"/>
            <w:r w:rsidRPr="0082335B">
              <w:t>Contact:</w:t>
            </w:r>
          </w:p>
        </w:tc>
        <w:tc>
          <w:tcPr>
            <w:tcW w:w="4001" w:type="pct"/>
            <w:tcBorders>
              <w:top w:val="single" w:sz="2" w:space="0" w:color="00938F" w:themeColor="accent1"/>
              <w:bottom w:val="single" w:sz="2" w:space="0" w:color="00938F" w:themeColor="accent1"/>
              <w:right w:val="single" w:sz="2" w:space="0" w:color="00938F" w:themeColor="accent1"/>
            </w:tcBorders>
            <w:shd w:val="clear" w:color="auto" w:fill="FFFFFF" w:themeFill="background1"/>
            <w:vAlign w:val="center"/>
          </w:tcPr>
          <w:p w14:paraId="0754E925" w14:textId="33A609B1" w:rsidR="00AD0528" w:rsidRPr="0082335B" w:rsidRDefault="007B6436" w:rsidP="00EF6CF6">
            <w:pPr>
              <w:pStyle w:val="ResponseText"/>
              <w:spacing w:after="0" w:line="336" w:lineRule="auto"/>
            </w:pPr>
            <w:hyperlink r:id="rId14" w:history="1">
              <w:r w:rsidRPr="001A3F67">
                <w:rPr>
                  <w:rStyle w:val="Hyperlink"/>
                </w:rPr>
                <w:t>Georgia@sportforconfidence.com</w:t>
              </w:r>
            </w:hyperlink>
            <w:r>
              <w:t xml:space="preserve">    07561858450</w:t>
            </w:r>
          </w:p>
        </w:tc>
      </w:tr>
      <w:permEnd w:id="1207727593"/>
    </w:tbl>
    <w:p w14:paraId="71C5D368" w14:textId="77777777" w:rsidR="00AD0528" w:rsidRDefault="00AD0528" w:rsidP="008C535B">
      <w:pPr>
        <w:pStyle w:val="Spacer"/>
      </w:pPr>
    </w:p>
    <w:sectPr w:rsidR="00AD0528" w:rsidSect="009671A4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851" w:right="851" w:bottom="851" w:left="851" w:header="283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B4554" w14:textId="77777777" w:rsidR="00176746" w:rsidRDefault="00176746">
      <w:pPr>
        <w:spacing w:after="0" w:line="240" w:lineRule="auto"/>
      </w:pPr>
      <w:r>
        <w:separator/>
      </w:r>
    </w:p>
  </w:endnote>
  <w:endnote w:type="continuationSeparator" w:id="0">
    <w:p w14:paraId="1E9E688D" w14:textId="77777777" w:rsidR="00176746" w:rsidRDefault="0017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0289027-D41F-42C4-8C34-81D2CD1A09C7}"/>
  </w:font>
  <w:font w:name="Nunito Sans">
    <w:charset w:val="00"/>
    <w:family w:val="auto"/>
    <w:pitch w:val="variable"/>
    <w:sig w:usb0="A00002FF" w:usb1="5000204B" w:usb2="00000000" w:usb3="00000000" w:csb0="00000197" w:csb1="00000000"/>
    <w:embedRegular r:id="rId2" w:fontKey="{56AA808B-667A-46DA-A5EF-CE5C824FE0E3}"/>
    <w:embedBold r:id="rId3" w:fontKey="{C92AD387-03E6-46FB-842D-2F1EE5FF3343}"/>
    <w:embedItalic r:id="rId4" w:fontKey="{41DAAFAB-1D90-487A-893D-E08D3FB161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627F08C2-63A0-4760-A78B-0491424EE255}"/>
  </w:font>
  <w:font w:name="Nunito SemiBold">
    <w:panose1 w:val="00000000000000000000"/>
    <w:charset w:val="00"/>
    <w:family w:val="auto"/>
    <w:pitch w:val="variable"/>
    <w:sig w:usb0="A00002FF" w:usb1="5000204B" w:usb2="00000000" w:usb3="00000000" w:csb0="00000197" w:csb1="00000000"/>
    <w:embedRegular r:id="rId6" w:fontKey="{6CC35229-2671-4A3A-A550-A1D544D295C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unito">
    <w:panose1 w:val="00000000000000000000"/>
    <w:charset w:val="00"/>
    <w:family w:val="auto"/>
    <w:pitch w:val="variable"/>
    <w:sig w:usb0="A00002FF" w:usb1="5000204B" w:usb2="00000000" w:usb3="00000000" w:csb0="00000197" w:csb1="00000000"/>
    <w:embedRegular r:id="rId7" w:fontKey="{6B88363D-0CF1-4B7B-B460-F4EBD9524210}"/>
    <w:embedBold r:id="rId8" w:fontKey="{B466A8B5-83D5-4AF0-9F07-33536B63BA7B}"/>
  </w:font>
  <w:font w:name="Nunito Sans Light">
    <w:charset w:val="00"/>
    <w:family w:val="auto"/>
    <w:pitch w:val="variable"/>
    <w:sig w:usb0="A00002FF" w:usb1="5000204B" w:usb2="00000000" w:usb3="00000000" w:csb0="00000197" w:csb1="00000000"/>
    <w:embedItalic r:id="rId9" w:fontKey="{14781914-47B2-46E0-B89B-926938442D5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FD4C4385-43E2-4C6E-AA86-F10F00628558}"/>
    <w:embedBold r:id="rId11" w:fontKey="{3B9EB2A2-EDAD-42E0-B51B-C8A4265AC797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58"/>
      <w:gridCol w:w="4983"/>
      <w:gridCol w:w="1400"/>
    </w:tblGrid>
    <w:tr w:rsidR="00F26441" w14:paraId="707D95F4" w14:textId="77777777" w:rsidTr="00F26441">
      <w:tc>
        <w:tcPr>
          <w:tcW w:w="4158" w:type="dxa"/>
        </w:tcPr>
        <w:p w14:paraId="07E6217A" w14:textId="07182C97" w:rsidR="00F26441" w:rsidRPr="00DF0C46" w:rsidRDefault="00F26441" w:rsidP="00F26441">
          <w:pPr>
            <w:pStyle w:val="Footer"/>
            <w:rPr>
              <w:color w:val="FFFFFF" w:themeColor="background1"/>
              <w:sz w:val="28"/>
              <w:szCs w:val="28"/>
            </w:rPr>
          </w:pPr>
          <w:r w:rsidRPr="00322372">
            <w:rPr>
              <w:noProof/>
              <w:color w:val="FFFFFF" w:themeColor="background1"/>
              <w:sz w:val="28"/>
              <w:szCs w:val="28"/>
            </w:rPr>
            <w:drawing>
              <wp:inline distT="0" distB="0" distL="0" distR="0" wp14:anchorId="457348B0" wp14:editId="72B86BBD">
                <wp:extent cx="783001" cy="288000"/>
                <wp:effectExtent l="0" t="0" r="0" b="0"/>
                <wp:docPr id="1500507650" name="Graphic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F18A57-1C76-4A18-04FC-A21EF9FF1DF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Graphic 15">
                          <a:extLst>
                            <a:ext uri="{FF2B5EF4-FFF2-40B4-BE49-F238E27FC236}">
                              <a16:creationId xmlns:a16="http://schemas.microsoft.com/office/drawing/2014/main" id="{F7F18A57-1C76-4A18-04FC-A21EF9FF1DF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3001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3" w:type="dxa"/>
        </w:tcPr>
        <w:p w14:paraId="229F0323" w14:textId="77777777" w:rsidR="00F26441" w:rsidRPr="00DF0C46" w:rsidRDefault="00F26441" w:rsidP="00F26441">
          <w:pPr>
            <w:pStyle w:val="Footer"/>
            <w:rPr>
              <w:color w:val="FFFFFF" w:themeColor="background1"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0C6B9A52" wp14:editId="170BEAB2">
                <wp:extent cx="1190401" cy="288000"/>
                <wp:effectExtent l="0" t="0" r="0" b="0"/>
                <wp:docPr id="1283743339" name="Graphic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3285497" name="Graphic 2113285497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401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0" w:type="dxa"/>
        </w:tcPr>
        <w:p w14:paraId="719A78AA" w14:textId="26200D0F" w:rsidR="00F26441" w:rsidRPr="00DF0C46" w:rsidRDefault="00F26441" w:rsidP="00F26441">
          <w:pPr>
            <w:pStyle w:val="Footer"/>
            <w:jc w:val="right"/>
            <w:rPr>
              <w:color w:val="FFFFFF" w:themeColor="background1"/>
              <w:sz w:val="28"/>
              <w:szCs w:val="28"/>
            </w:rPr>
          </w:pPr>
          <w:r w:rsidRPr="00DF0C46">
            <w:rPr>
              <w:color w:val="FFFFFF" w:themeColor="background1"/>
              <w:sz w:val="28"/>
              <w:szCs w:val="28"/>
            </w:rPr>
            <w:fldChar w:fldCharType="begin"/>
          </w:r>
          <w:r w:rsidRPr="00DF0C46">
            <w:rPr>
              <w:color w:val="FFFFFF" w:themeColor="background1"/>
              <w:sz w:val="28"/>
              <w:szCs w:val="28"/>
            </w:rPr>
            <w:instrText xml:space="preserve"> PAGE   \* MERGEFORMAT </w:instrText>
          </w:r>
          <w:r w:rsidRPr="00DF0C46">
            <w:rPr>
              <w:color w:val="FFFFFF" w:themeColor="background1"/>
              <w:sz w:val="28"/>
              <w:szCs w:val="28"/>
            </w:rPr>
            <w:fldChar w:fldCharType="separate"/>
          </w:r>
          <w:r>
            <w:rPr>
              <w:color w:val="FFFFFF" w:themeColor="background1"/>
              <w:sz w:val="28"/>
              <w:szCs w:val="28"/>
            </w:rPr>
            <w:t>2</w:t>
          </w:r>
          <w:r w:rsidRPr="00DF0C46">
            <w:rPr>
              <w:noProof/>
              <w:color w:val="FFFFFF" w:themeColor="background1"/>
              <w:sz w:val="28"/>
              <w:szCs w:val="28"/>
            </w:rPr>
            <w:fldChar w:fldCharType="end"/>
          </w:r>
        </w:p>
      </w:tc>
    </w:tr>
  </w:tbl>
  <w:p w14:paraId="19678391" w14:textId="65DA2CD3" w:rsidR="00DF0C46" w:rsidRPr="00DF0C46" w:rsidRDefault="00322372" w:rsidP="00DF0C46">
    <w:pPr>
      <w:pStyle w:val="Footer"/>
      <w:rPr>
        <w:sz w:val="6"/>
        <w:szCs w:val="6"/>
      </w:rPr>
    </w:pPr>
    <w:r w:rsidRPr="00DF0C46">
      <w:rPr>
        <w:noProof/>
        <w:sz w:val="6"/>
        <w:szCs w:val="6"/>
      </w:rPr>
      <w:drawing>
        <wp:anchor distT="0" distB="0" distL="114300" distR="114300" simplePos="0" relativeHeight="251657214" behindDoc="1" locked="1" layoutInCell="1" allowOverlap="1" wp14:anchorId="7C4BE689" wp14:editId="0C37A1D4">
          <wp:simplePos x="0" y="0"/>
          <wp:positionH relativeFrom="page">
            <wp:posOffset>-25400</wp:posOffset>
          </wp:positionH>
          <wp:positionV relativeFrom="page">
            <wp:posOffset>10178415</wp:posOffset>
          </wp:positionV>
          <wp:extent cx="7596000" cy="507600"/>
          <wp:effectExtent l="0" t="0" r="5080" b="6985"/>
          <wp:wrapNone/>
          <wp:docPr id="206097260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947883" name="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0C46" w:rsidRPr="00DF0C46">
      <w:rPr>
        <w:noProof/>
        <w:sz w:val="6"/>
        <w:szCs w:val="6"/>
      </w:rPr>
      <w:drawing>
        <wp:anchor distT="0" distB="0" distL="114300" distR="114300" simplePos="0" relativeHeight="251655164" behindDoc="1" locked="0" layoutInCell="1" allowOverlap="1" wp14:anchorId="332F1231" wp14:editId="18AE6664">
          <wp:simplePos x="0" y="0"/>
          <wp:positionH relativeFrom="page">
            <wp:posOffset>0</wp:posOffset>
          </wp:positionH>
          <wp:positionV relativeFrom="page">
            <wp:posOffset>10187940</wp:posOffset>
          </wp:positionV>
          <wp:extent cx="7560000" cy="504543"/>
          <wp:effectExtent l="0" t="0" r="3175" b="0"/>
          <wp:wrapNone/>
          <wp:docPr id="101000627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947883" name="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04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58"/>
      <w:gridCol w:w="4983"/>
      <w:gridCol w:w="1400"/>
    </w:tblGrid>
    <w:tr w:rsidR="00F26441" w14:paraId="49B113EB" w14:textId="77777777" w:rsidTr="00F26441">
      <w:tc>
        <w:tcPr>
          <w:tcW w:w="4158" w:type="dxa"/>
        </w:tcPr>
        <w:p w14:paraId="1E0A34CC" w14:textId="43E2FDE6" w:rsidR="00F26441" w:rsidRPr="00DF0C46" w:rsidRDefault="00F26441" w:rsidP="00F26441">
          <w:pPr>
            <w:pStyle w:val="Footer"/>
            <w:rPr>
              <w:color w:val="FFFFFF" w:themeColor="background1"/>
              <w:sz w:val="28"/>
              <w:szCs w:val="28"/>
            </w:rPr>
          </w:pPr>
        </w:p>
      </w:tc>
      <w:tc>
        <w:tcPr>
          <w:tcW w:w="4983" w:type="dxa"/>
        </w:tcPr>
        <w:p w14:paraId="08984457" w14:textId="77777777" w:rsidR="00F26441" w:rsidRPr="00DF0C46" w:rsidRDefault="00F26441" w:rsidP="00F26441">
          <w:pPr>
            <w:pStyle w:val="Footer"/>
            <w:rPr>
              <w:color w:val="FFFFFF" w:themeColor="background1"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011D0643" wp14:editId="5185F1A9">
                <wp:extent cx="1190401" cy="288000"/>
                <wp:effectExtent l="0" t="0" r="0" b="0"/>
                <wp:docPr id="464389360" name="Graphic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3285497" name="Graphic 2113285497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401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0" w:type="dxa"/>
        </w:tcPr>
        <w:p w14:paraId="548262FE" w14:textId="6319911B" w:rsidR="00F26441" w:rsidRPr="00DF0C46" w:rsidRDefault="00F26441" w:rsidP="00F26441">
          <w:pPr>
            <w:pStyle w:val="Footer"/>
            <w:jc w:val="right"/>
            <w:rPr>
              <w:color w:val="FFFFFF" w:themeColor="background1"/>
              <w:sz w:val="28"/>
              <w:szCs w:val="28"/>
            </w:rPr>
          </w:pPr>
        </w:p>
      </w:tc>
    </w:tr>
  </w:tbl>
  <w:p w14:paraId="2955F2E4" w14:textId="483925B8" w:rsidR="00F26441" w:rsidRPr="00DF0C46" w:rsidRDefault="00DB5279" w:rsidP="00F26441">
    <w:pPr>
      <w:pStyle w:val="Footer"/>
      <w:rPr>
        <w:sz w:val="6"/>
        <w:szCs w:val="6"/>
      </w:rPr>
    </w:pPr>
    <w:r w:rsidRPr="00DF0C46">
      <w:rPr>
        <w:noProof/>
        <w:sz w:val="6"/>
        <w:szCs w:val="6"/>
      </w:rPr>
      <w:drawing>
        <wp:anchor distT="0" distB="0" distL="114300" distR="114300" simplePos="0" relativeHeight="251659264" behindDoc="1" locked="1" layoutInCell="1" allowOverlap="1" wp14:anchorId="5368D358" wp14:editId="6A77E694">
          <wp:simplePos x="0" y="0"/>
          <wp:positionH relativeFrom="page">
            <wp:posOffset>-25400</wp:posOffset>
          </wp:positionH>
          <wp:positionV relativeFrom="page">
            <wp:posOffset>10178415</wp:posOffset>
          </wp:positionV>
          <wp:extent cx="7596000" cy="507600"/>
          <wp:effectExtent l="0" t="0" r="5080" b="6985"/>
          <wp:wrapNone/>
          <wp:docPr id="160046992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947883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4AD87" w14:textId="77777777" w:rsidR="00176746" w:rsidRDefault="00176746">
      <w:pPr>
        <w:spacing w:after="0" w:line="240" w:lineRule="auto"/>
      </w:pPr>
      <w:r>
        <w:separator/>
      </w:r>
    </w:p>
  </w:footnote>
  <w:footnote w:type="continuationSeparator" w:id="0">
    <w:p w14:paraId="73791046" w14:textId="77777777" w:rsidR="00176746" w:rsidRDefault="00176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9754" w14:textId="3CAD4FB8" w:rsidR="0082335B" w:rsidRDefault="0029068D" w:rsidP="00322372">
    <w:pPr>
      <w:pStyle w:val="Header"/>
      <w:spacing w:after="360"/>
    </w:pPr>
    <w:r>
      <w:rPr>
        <w:noProof/>
      </w:rPr>
      <mc:AlternateContent>
        <mc:Choice Requires="wps">
          <w:drawing>
            <wp:anchor distT="0" distB="0" distL="114300" distR="114300" simplePos="0" relativeHeight="251656189" behindDoc="1" locked="1" layoutInCell="1" allowOverlap="1" wp14:anchorId="3921CC16" wp14:editId="6D3D414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3175" b="0"/>
              <wp:wrapNone/>
              <wp:docPr id="6360687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solidFill>
                        <a:srgbClr val="E8F3F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FF768A" id="Rectangle 1" o:spid="_x0000_s1026" style="position:absolute;margin-left:0;margin-top:0;width:595.3pt;height:841.9pt;z-index:-2516602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" fillcolor="#e8f3f4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1367" w14:textId="0374656F" w:rsidR="00580015" w:rsidRPr="00580015" w:rsidRDefault="00C25195" w:rsidP="007808A5">
    <w:pPr>
      <w:pStyle w:val="Header"/>
      <w:spacing w:before="240" w:after="360"/>
    </w:pPr>
    <w:r w:rsidRPr="00AD0528">
      <w:rPr>
        <w:noProof/>
      </w:rPr>
      <w:drawing>
        <wp:inline distT="0" distB="0" distL="0" distR="0" wp14:anchorId="39939F6A" wp14:editId="6F577E25">
          <wp:extent cx="1631456" cy="600075"/>
          <wp:effectExtent l="0" t="0" r="6985" b="0"/>
          <wp:docPr id="10" name="Graphic 9">
            <a:extLst xmlns:a="http://schemas.openxmlformats.org/drawingml/2006/main">
              <a:ext uri="{FF2B5EF4-FFF2-40B4-BE49-F238E27FC236}">
                <a16:creationId xmlns:a16="http://schemas.microsoft.com/office/drawing/2014/main" id="{7002BB68-CF48-52E2-3088-CE1A068430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phic 9">
                    <a:extLst>
                      <a:ext uri="{FF2B5EF4-FFF2-40B4-BE49-F238E27FC236}">
                        <a16:creationId xmlns:a16="http://schemas.microsoft.com/office/drawing/2014/main" id="{7002BB68-CF48-52E2-3088-CE1A0684304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7153" cy="602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D0528">
      <w:rPr>
        <w:noProof/>
      </w:rPr>
      <mc:AlternateContent>
        <mc:Choice Requires="wps">
          <w:drawing>
            <wp:anchor distT="0" distB="0" distL="114300" distR="114300" simplePos="0" relativeHeight="251654139" behindDoc="1" locked="0" layoutInCell="1" allowOverlap="1" wp14:anchorId="35A9880C" wp14:editId="34217AE5">
              <wp:simplePos x="0" y="0"/>
              <wp:positionH relativeFrom="margin">
                <wp:posOffset>-542925</wp:posOffset>
              </wp:positionH>
              <wp:positionV relativeFrom="margin">
                <wp:align>top</wp:align>
              </wp:positionV>
              <wp:extent cx="7559675" cy="10692000"/>
              <wp:effectExtent l="0" t="0" r="3175" b="0"/>
              <wp:wrapNone/>
              <wp:docPr id="38370267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692000"/>
                      </a:xfrm>
                      <a:prstGeom prst="rect">
                        <a:avLst/>
                      </a:prstGeom>
                      <a:solidFill>
                        <a:srgbClr val="E8F3F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074D50" id="Rectangle 1" o:spid="_x0000_s1026" style="position:absolute;margin-left:-42.75pt;margin-top:0;width:595.25pt;height:841.9pt;z-index:-2516623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" fillcolor="#e8f3f4" stroked="f" strokeweight="1pt"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81F3E"/>
    <w:multiLevelType w:val="hybridMultilevel"/>
    <w:tmpl w:val="9998013A"/>
    <w:lvl w:ilvl="0" w:tplc="D6C045CA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F63B91"/>
    <w:multiLevelType w:val="hybridMultilevel"/>
    <w:tmpl w:val="184428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1033B5"/>
    <w:multiLevelType w:val="hybridMultilevel"/>
    <w:tmpl w:val="FB8E2260"/>
    <w:lvl w:ilvl="0" w:tplc="D6C045CA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9000CC"/>
    <w:multiLevelType w:val="hybridMultilevel"/>
    <w:tmpl w:val="899A49DE"/>
    <w:lvl w:ilvl="0" w:tplc="D6C045CA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270C72"/>
    <w:multiLevelType w:val="hybridMultilevel"/>
    <w:tmpl w:val="E884C372"/>
    <w:lvl w:ilvl="0" w:tplc="2B6E9ED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54BF6"/>
    <w:multiLevelType w:val="hybridMultilevel"/>
    <w:tmpl w:val="33A213B4"/>
    <w:lvl w:ilvl="0" w:tplc="D6C045C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60E91"/>
    <w:multiLevelType w:val="hybridMultilevel"/>
    <w:tmpl w:val="E51634F0"/>
    <w:lvl w:ilvl="0" w:tplc="D6C045CA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C3750F"/>
    <w:multiLevelType w:val="hybridMultilevel"/>
    <w:tmpl w:val="18D89910"/>
    <w:lvl w:ilvl="0" w:tplc="D6C045CA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7308619">
    <w:abstractNumId w:val="1"/>
  </w:num>
  <w:num w:numId="2" w16cid:durableId="838470343">
    <w:abstractNumId w:val="4"/>
  </w:num>
  <w:num w:numId="3" w16cid:durableId="717969742">
    <w:abstractNumId w:val="5"/>
  </w:num>
  <w:num w:numId="4" w16cid:durableId="1168864631">
    <w:abstractNumId w:val="0"/>
  </w:num>
  <w:num w:numId="5" w16cid:durableId="1314990842">
    <w:abstractNumId w:val="7"/>
  </w:num>
  <w:num w:numId="6" w16cid:durableId="1271233219">
    <w:abstractNumId w:val="6"/>
  </w:num>
  <w:num w:numId="7" w16cid:durableId="452872734">
    <w:abstractNumId w:val="3"/>
  </w:num>
  <w:num w:numId="8" w16cid:durableId="819226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cPkIOg+rOtmRYJUVdFi2rjOStCH+Vpkqq78rK62TNi9AwJ3iB3Piu48nUe3Zh5Mabmc9TsbQuIBt6lQdfyeT+A==" w:salt="xJraYcX3RUMLtjk2xkx6x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14"/>
    <w:rsid w:val="00000419"/>
    <w:rsid w:val="00036F00"/>
    <w:rsid w:val="00052F87"/>
    <w:rsid w:val="00081ABE"/>
    <w:rsid w:val="00090D32"/>
    <w:rsid w:val="00090FAD"/>
    <w:rsid w:val="00093ACD"/>
    <w:rsid w:val="000947C3"/>
    <w:rsid w:val="000A189A"/>
    <w:rsid w:val="000C0BE5"/>
    <w:rsid w:val="000C1922"/>
    <w:rsid w:val="000C5037"/>
    <w:rsid w:val="000C5B7A"/>
    <w:rsid w:val="000E4976"/>
    <w:rsid w:val="000F4AAF"/>
    <w:rsid w:val="000F64F9"/>
    <w:rsid w:val="000F6504"/>
    <w:rsid w:val="000F657E"/>
    <w:rsid w:val="001114FD"/>
    <w:rsid w:val="00115035"/>
    <w:rsid w:val="00116541"/>
    <w:rsid w:val="00123F6C"/>
    <w:rsid w:val="001258DD"/>
    <w:rsid w:val="0013410F"/>
    <w:rsid w:val="00136F60"/>
    <w:rsid w:val="00141CBF"/>
    <w:rsid w:val="00146AA1"/>
    <w:rsid w:val="00151047"/>
    <w:rsid w:val="001523F4"/>
    <w:rsid w:val="001543F3"/>
    <w:rsid w:val="001716F1"/>
    <w:rsid w:val="00176746"/>
    <w:rsid w:val="0018497A"/>
    <w:rsid w:val="001973F6"/>
    <w:rsid w:val="001A36D6"/>
    <w:rsid w:val="001A64BC"/>
    <w:rsid w:val="001A7701"/>
    <w:rsid w:val="001B3496"/>
    <w:rsid w:val="001C252B"/>
    <w:rsid w:val="001C29C1"/>
    <w:rsid w:val="001D19CE"/>
    <w:rsid w:val="001E7991"/>
    <w:rsid w:val="00203E83"/>
    <w:rsid w:val="00211114"/>
    <w:rsid w:val="002144C5"/>
    <w:rsid w:val="002155FD"/>
    <w:rsid w:val="002209CF"/>
    <w:rsid w:val="00225586"/>
    <w:rsid w:val="00235B09"/>
    <w:rsid w:val="00255799"/>
    <w:rsid w:val="0025757A"/>
    <w:rsid w:val="00271357"/>
    <w:rsid w:val="00275FBB"/>
    <w:rsid w:val="00281889"/>
    <w:rsid w:val="002858D2"/>
    <w:rsid w:val="0029068D"/>
    <w:rsid w:val="002943C5"/>
    <w:rsid w:val="002A2D04"/>
    <w:rsid w:val="002A6817"/>
    <w:rsid w:val="002C3E19"/>
    <w:rsid w:val="002D224A"/>
    <w:rsid w:val="002D5432"/>
    <w:rsid w:val="003012E4"/>
    <w:rsid w:val="00303261"/>
    <w:rsid w:val="00305A2D"/>
    <w:rsid w:val="00306C10"/>
    <w:rsid w:val="00312E32"/>
    <w:rsid w:val="003205B4"/>
    <w:rsid w:val="00322372"/>
    <w:rsid w:val="003225BC"/>
    <w:rsid w:val="00331E1F"/>
    <w:rsid w:val="00333819"/>
    <w:rsid w:val="003478A9"/>
    <w:rsid w:val="00347E24"/>
    <w:rsid w:val="00355C9D"/>
    <w:rsid w:val="00362214"/>
    <w:rsid w:val="0036445C"/>
    <w:rsid w:val="0037431C"/>
    <w:rsid w:val="00383CDD"/>
    <w:rsid w:val="003856B3"/>
    <w:rsid w:val="003864DC"/>
    <w:rsid w:val="003913B7"/>
    <w:rsid w:val="0039182F"/>
    <w:rsid w:val="00395063"/>
    <w:rsid w:val="003A0B9C"/>
    <w:rsid w:val="003C0A18"/>
    <w:rsid w:val="003C3CAB"/>
    <w:rsid w:val="003D49B3"/>
    <w:rsid w:val="003D5922"/>
    <w:rsid w:val="003E2358"/>
    <w:rsid w:val="003E4006"/>
    <w:rsid w:val="003E5748"/>
    <w:rsid w:val="003F357C"/>
    <w:rsid w:val="00401570"/>
    <w:rsid w:val="00402AEE"/>
    <w:rsid w:val="00404DD0"/>
    <w:rsid w:val="0041252E"/>
    <w:rsid w:val="004125C4"/>
    <w:rsid w:val="00413FB7"/>
    <w:rsid w:val="00420B08"/>
    <w:rsid w:val="00427D18"/>
    <w:rsid w:val="00433735"/>
    <w:rsid w:val="00433D71"/>
    <w:rsid w:val="0044611A"/>
    <w:rsid w:val="00446F2E"/>
    <w:rsid w:val="00447956"/>
    <w:rsid w:val="004538CF"/>
    <w:rsid w:val="00457691"/>
    <w:rsid w:val="00463ADB"/>
    <w:rsid w:val="00471F37"/>
    <w:rsid w:val="0047679F"/>
    <w:rsid w:val="00477067"/>
    <w:rsid w:val="00483395"/>
    <w:rsid w:val="00490E8C"/>
    <w:rsid w:val="0049331E"/>
    <w:rsid w:val="004940D0"/>
    <w:rsid w:val="00495623"/>
    <w:rsid w:val="0049786D"/>
    <w:rsid w:val="004B47EB"/>
    <w:rsid w:val="004C0DBD"/>
    <w:rsid w:val="004C5483"/>
    <w:rsid w:val="004D59A0"/>
    <w:rsid w:val="004F1A21"/>
    <w:rsid w:val="004F2F26"/>
    <w:rsid w:val="004F77F1"/>
    <w:rsid w:val="00500F14"/>
    <w:rsid w:val="00506997"/>
    <w:rsid w:val="005079E7"/>
    <w:rsid w:val="00510982"/>
    <w:rsid w:val="00511B74"/>
    <w:rsid w:val="005142C1"/>
    <w:rsid w:val="00523A53"/>
    <w:rsid w:val="0052406E"/>
    <w:rsid w:val="005356C3"/>
    <w:rsid w:val="00536A95"/>
    <w:rsid w:val="0053710D"/>
    <w:rsid w:val="005428A6"/>
    <w:rsid w:val="0054293C"/>
    <w:rsid w:val="00550A7F"/>
    <w:rsid w:val="00564A08"/>
    <w:rsid w:val="00580015"/>
    <w:rsid w:val="00584C18"/>
    <w:rsid w:val="0058751D"/>
    <w:rsid w:val="005918FA"/>
    <w:rsid w:val="00593EFE"/>
    <w:rsid w:val="0059503D"/>
    <w:rsid w:val="0059615A"/>
    <w:rsid w:val="005A7BC7"/>
    <w:rsid w:val="005B0319"/>
    <w:rsid w:val="005B3BE0"/>
    <w:rsid w:val="005B75F9"/>
    <w:rsid w:val="005C0F69"/>
    <w:rsid w:val="005C5870"/>
    <w:rsid w:val="005D311A"/>
    <w:rsid w:val="005D77EC"/>
    <w:rsid w:val="005E187C"/>
    <w:rsid w:val="005E2C78"/>
    <w:rsid w:val="005E5152"/>
    <w:rsid w:val="005F617E"/>
    <w:rsid w:val="00600FA3"/>
    <w:rsid w:val="00601425"/>
    <w:rsid w:val="00611989"/>
    <w:rsid w:val="0061373B"/>
    <w:rsid w:val="00623C4F"/>
    <w:rsid w:val="00624537"/>
    <w:rsid w:val="00627A4A"/>
    <w:rsid w:val="00641771"/>
    <w:rsid w:val="00642344"/>
    <w:rsid w:val="00643FD0"/>
    <w:rsid w:val="006465C7"/>
    <w:rsid w:val="006471FA"/>
    <w:rsid w:val="00647AF9"/>
    <w:rsid w:val="006559DF"/>
    <w:rsid w:val="00655E07"/>
    <w:rsid w:val="00660378"/>
    <w:rsid w:val="00660C66"/>
    <w:rsid w:val="00661B5E"/>
    <w:rsid w:val="0066448E"/>
    <w:rsid w:val="006656CC"/>
    <w:rsid w:val="00667C85"/>
    <w:rsid w:val="006708FD"/>
    <w:rsid w:val="006814DB"/>
    <w:rsid w:val="00684029"/>
    <w:rsid w:val="006A0E63"/>
    <w:rsid w:val="006A53BE"/>
    <w:rsid w:val="006D0BCA"/>
    <w:rsid w:val="006D3EC7"/>
    <w:rsid w:val="006D43A4"/>
    <w:rsid w:val="006D6BFA"/>
    <w:rsid w:val="006F0941"/>
    <w:rsid w:val="006F2642"/>
    <w:rsid w:val="006F6F08"/>
    <w:rsid w:val="007002C8"/>
    <w:rsid w:val="007031F5"/>
    <w:rsid w:val="00703F34"/>
    <w:rsid w:val="007041E1"/>
    <w:rsid w:val="007112F9"/>
    <w:rsid w:val="00713EE3"/>
    <w:rsid w:val="0072572E"/>
    <w:rsid w:val="00727B10"/>
    <w:rsid w:val="00732C45"/>
    <w:rsid w:val="007404CF"/>
    <w:rsid w:val="00746041"/>
    <w:rsid w:val="007464D8"/>
    <w:rsid w:val="00753E9A"/>
    <w:rsid w:val="00755C39"/>
    <w:rsid w:val="0076137F"/>
    <w:rsid w:val="00767E93"/>
    <w:rsid w:val="007744E0"/>
    <w:rsid w:val="007808A5"/>
    <w:rsid w:val="0078201D"/>
    <w:rsid w:val="00782F2D"/>
    <w:rsid w:val="00783A68"/>
    <w:rsid w:val="0078432F"/>
    <w:rsid w:val="0078447A"/>
    <w:rsid w:val="00784F4A"/>
    <w:rsid w:val="00794460"/>
    <w:rsid w:val="00796D9B"/>
    <w:rsid w:val="007A7D44"/>
    <w:rsid w:val="007B2725"/>
    <w:rsid w:val="007B6289"/>
    <w:rsid w:val="007B6436"/>
    <w:rsid w:val="007B747C"/>
    <w:rsid w:val="007C3678"/>
    <w:rsid w:val="007C5985"/>
    <w:rsid w:val="007D64AC"/>
    <w:rsid w:val="007E0ED8"/>
    <w:rsid w:val="007E14A1"/>
    <w:rsid w:val="007F0F9D"/>
    <w:rsid w:val="007F1791"/>
    <w:rsid w:val="008014D6"/>
    <w:rsid w:val="00804840"/>
    <w:rsid w:val="00807956"/>
    <w:rsid w:val="00813FA5"/>
    <w:rsid w:val="008148D2"/>
    <w:rsid w:val="0082135B"/>
    <w:rsid w:val="0082335B"/>
    <w:rsid w:val="00826C40"/>
    <w:rsid w:val="00847587"/>
    <w:rsid w:val="00861B1D"/>
    <w:rsid w:val="00863390"/>
    <w:rsid w:val="0088683C"/>
    <w:rsid w:val="00886887"/>
    <w:rsid w:val="00890E39"/>
    <w:rsid w:val="008941EC"/>
    <w:rsid w:val="008A104E"/>
    <w:rsid w:val="008A160D"/>
    <w:rsid w:val="008A2C4C"/>
    <w:rsid w:val="008B4A3F"/>
    <w:rsid w:val="008B4E9F"/>
    <w:rsid w:val="008C2FEF"/>
    <w:rsid w:val="008C535B"/>
    <w:rsid w:val="008C7C01"/>
    <w:rsid w:val="008D05BA"/>
    <w:rsid w:val="008F0D07"/>
    <w:rsid w:val="008F141D"/>
    <w:rsid w:val="008F17FC"/>
    <w:rsid w:val="008F7ABB"/>
    <w:rsid w:val="0090387B"/>
    <w:rsid w:val="009111A7"/>
    <w:rsid w:val="00912413"/>
    <w:rsid w:val="009143DB"/>
    <w:rsid w:val="00916626"/>
    <w:rsid w:val="009325B8"/>
    <w:rsid w:val="00933916"/>
    <w:rsid w:val="00937DB9"/>
    <w:rsid w:val="00947414"/>
    <w:rsid w:val="00955464"/>
    <w:rsid w:val="00955AF1"/>
    <w:rsid w:val="00956387"/>
    <w:rsid w:val="0096122A"/>
    <w:rsid w:val="00962A80"/>
    <w:rsid w:val="009671A4"/>
    <w:rsid w:val="00967D74"/>
    <w:rsid w:val="00972522"/>
    <w:rsid w:val="00973C8A"/>
    <w:rsid w:val="00985F92"/>
    <w:rsid w:val="009949A7"/>
    <w:rsid w:val="009A1F1F"/>
    <w:rsid w:val="009A2DE0"/>
    <w:rsid w:val="009A7B2D"/>
    <w:rsid w:val="009B3A7C"/>
    <w:rsid w:val="009C5835"/>
    <w:rsid w:val="009C5D9D"/>
    <w:rsid w:val="009D0F88"/>
    <w:rsid w:val="009E02AF"/>
    <w:rsid w:val="009E275B"/>
    <w:rsid w:val="009E53BF"/>
    <w:rsid w:val="009F2504"/>
    <w:rsid w:val="00A07596"/>
    <w:rsid w:val="00A115CE"/>
    <w:rsid w:val="00A1340E"/>
    <w:rsid w:val="00A13971"/>
    <w:rsid w:val="00A171D3"/>
    <w:rsid w:val="00A243BB"/>
    <w:rsid w:val="00A25A3E"/>
    <w:rsid w:val="00A350F6"/>
    <w:rsid w:val="00A43DFD"/>
    <w:rsid w:val="00A50CFB"/>
    <w:rsid w:val="00A633D0"/>
    <w:rsid w:val="00A65118"/>
    <w:rsid w:val="00A716A2"/>
    <w:rsid w:val="00A737DF"/>
    <w:rsid w:val="00A7400A"/>
    <w:rsid w:val="00A7407C"/>
    <w:rsid w:val="00A80D04"/>
    <w:rsid w:val="00A826DB"/>
    <w:rsid w:val="00AA0239"/>
    <w:rsid w:val="00AA545F"/>
    <w:rsid w:val="00AA597F"/>
    <w:rsid w:val="00AB0AE2"/>
    <w:rsid w:val="00AB3F50"/>
    <w:rsid w:val="00AB670D"/>
    <w:rsid w:val="00AC27E1"/>
    <w:rsid w:val="00AC631D"/>
    <w:rsid w:val="00AC6A72"/>
    <w:rsid w:val="00AD0528"/>
    <w:rsid w:val="00AD757E"/>
    <w:rsid w:val="00AD7A94"/>
    <w:rsid w:val="00B10F4B"/>
    <w:rsid w:val="00B1697B"/>
    <w:rsid w:val="00B2316C"/>
    <w:rsid w:val="00B26218"/>
    <w:rsid w:val="00B3127E"/>
    <w:rsid w:val="00B33B7B"/>
    <w:rsid w:val="00B33EC4"/>
    <w:rsid w:val="00B36BB5"/>
    <w:rsid w:val="00B40C3E"/>
    <w:rsid w:val="00B467DA"/>
    <w:rsid w:val="00B60CBF"/>
    <w:rsid w:val="00B63404"/>
    <w:rsid w:val="00B645A0"/>
    <w:rsid w:val="00B664F2"/>
    <w:rsid w:val="00B760F2"/>
    <w:rsid w:val="00B83ED4"/>
    <w:rsid w:val="00B83F40"/>
    <w:rsid w:val="00B85E68"/>
    <w:rsid w:val="00B86B43"/>
    <w:rsid w:val="00B94788"/>
    <w:rsid w:val="00B96E00"/>
    <w:rsid w:val="00BA04DE"/>
    <w:rsid w:val="00BA196B"/>
    <w:rsid w:val="00BA523D"/>
    <w:rsid w:val="00BB4A23"/>
    <w:rsid w:val="00BB654C"/>
    <w:rsid w:val="00BC1C72"/>
    <w:rsid w:val="00BC7C48"/>
    <w:rsid w:val="00BD19DA"/>
    <w:rsid w:val="00BE6938"/>
    <w:rsid w:val="00BE7D3B"/>
    <w:rsid w:val="00BF62B5"/>
    <w:rsid w:val="00C22346"/>
    <w:rsid w:val="00C25195"/>
    <w:rsid w:val="00C252B8"/>
    <w:rsid w:val="00C25A2B"/>
    <w:rsid w:val="00C26189"/>
    <w:rsid w:val="00C30247"/>
    <w:rsid w:val="00C3526B"/>
    <w:rsid w:val="00C3782C"/>
    <w:rsid w:val="00C414A6"/>
    <w:rsid w:val="00C427C1"/>
    <w:rsid w:val="00C436B1"/>
    <w:rsid w:val="00C60F7C"/>
    <w:rsid w:val="00C63E93"/>
    <w:rsid w:val="00C6790D"/>
    <w:rsid w:val="00C7665D"/>
    <w:rsid w:val="00C856B0"/>
    <w:rsid w:val="00C96F5E"/>
    <w:rsid w:val="00CA38C0"/>
    <w:rsid w:val="00CA459A"/>
    <w:rsid w:val="00CA6888"/>
    <w:rsid w:val="00CB05D1"/>
    <w:rsid w:val="00CB1032"/>
    <w:rsid w:val="00CB2182"/>
    <w:rsid w:val="00CB5FC8"/>
    <w:rsid w:val="00CC65C7"/>
    <w:rsid w:val="00CD1232"/>
    <w:rsid w:val="00CD13B7"/>
    <w:rsid w:val="00CE154B"/>
    <w:rsid w:val="00CE4E4F"/>
    <w:rsid w:val="00D10632"/>
    <w:rsid w:val="00D113D5"/>
    <w:rsid w:val="00D46629"/>
    <w:rsid w:val="00D47031"/>
    <w:rsid w:val="00D47D44"/>
    <w:rsid w:val="00D515AD"/>
    <w:rsid w:val="00D551F8"/>
    <w:rsid w:val="00D55F80"/>
    <w:rsid w:val="00D6111A"/>
    <w:rsid w:val="00D614A1"/>
    <w:rsid w:val="00D61E94"/>
    <w:rsid w:val="00D63B20"/>
    <w:rsid w:val="00D722A1"/>
    <w:rsid w:val="00D74376"/>
    <w:rsid w:val="00D74577"/>
    <w:rsid w:val="00D74A7A"/>
    <w:rsid w:val="00D82448"/>
    <w:rsid w:val="00D825A7"/>
    <w:rsid w:val="00D86276"/>
    <w:rsid w:val="00D86CAB"/>
    <w:rsid w:val="00D877B9"/>
    <w:rsid w:val="00D970B6"/>
    <w:rsid w:val="00DA3891"/>
    <w:rsid w:val="00DA5EF9"/>
    <w:rsid w:val="00DB5279"/>
    <w:rsid w:val="00DC341E"/>
    <w:rsid w:val="00DC5485"/>
    <w:rsid w:val="00DC5FB5"/>
    <w:rsid w:val="00DC7EA9"/>
    <w:rsid w:val="00DD22B4"/>
    <w:rsid w:val="00DD3911"/>
    <w:rsid w:val="00DD4109"/>
    <w:rsid w:val="00DE3A8E"/>
    <w:rsid w:val="00DF0C46"/>
    <w:rsid w:val="00E013A4"/>
    <w:rsid w:val="00E01528"/>
    <w:rsid w:val="00E015C6"/>
    <w:rsid w:val="00E02ED8"/>
    <w:rsid w:val="00E041BC"/>
    <w:rsid w:val="00E05D43"/>
    <w:rsid w:val="00E05F0B"/>
    <w:rsid w:val="00E10FA3"/>
    <w:rsid w:val="00E141CF"/>
    <w:rsid w:val="00E2486A"/>
    <w:rsid w:val="00E26B04"/>
    <w:rsid w:val="00E27DF9"/>
    <w:rsid w:val="00E32B77"/>
    <w:rsid w:val="00E42ADC"/>
    <w:rsid w:val="00E54749"/>
    <w:rsid w:val="00E559BC"/>
    <w:rsid w:val="00E66D72"/>
    <w:rsid w:val="00E72263"/>
    <w:rsid w:val="00E914E9"/>
    <w:rsid w:val="00E9199E"/>
    <w:rsid w:val="00E92EE0"/>
    <w:rsid w:val="00E97429"/>
    <w:rsid w:val="00EA0918"/>
    <w:rsid w:val="00EA0E37"/>
    <w:rsid w:val="00EA6705"/>
    <w:rsid w:val="00EA67A8"/>
    <w:rsid w:val="00EB4464"/>
    <w:rsid w:val="00ED6616"/>
    <w:rsid w:val="00EE3228"/>
    <w:rsid w:val="00EE3C6D"/>
    <w:rsid w:val="00EE6EB6"/>
    <w:rsid w:val="00EE7352"/>
    <w:rsid w:val="00EF2E43"/>
    <w:rsid w:val="00EF6CF6"/>
    <w:rsid w:val="00F0030E"/>
    <w:rsid w:val="00F04E2E"/>
    <w:rsid w:val="00F06894"/>
    <w:rsid w:val="00F10BD2"/>
    <w:rsid w:val="00F129EF"/>
    <w:rsid w:val="00F13E86"/>
    <w:rsid w:val="00F23AF6"/>
    <w:rsid w:val="00F24669"/>
    <w:rsid w:val="00F26441"/>
    <w:rsid w:val="00F3376C"/>
    <w:rsid w:val="00F34BE6"/>
    <w:rsid w:val="00F371FA"/>
    <w:rsid w:val="00F37BEC"/>
    <w:rsid w:val="00F41D1E"/>
    <w:rsid w:val="00F41DD2"/>
    <w:rsid w:val="00F43648"/>
    <w:rsid w:val="00F452D7"/>
    <w:rsid w:val="00F47FC3"/>
    <w:rsid w:val="00F544E8"/>
    <w:rsid w:val="00F55C65"/>
    <w:rsid w:val="00F57105"/>
    <w:rsid w:val="00F6121F"/>
    <w:rsid w:val="00F67975"/>
    <w:rsid w:val="00F70C1C"/>
    <w:rsid w:val="00F757B2"/>
    <w:rsid w:val="00F8704B"/>
    <w:rsid w:val="00FA7D7E"/>
    <w:rsid w:val="00FB35B2"/>
    <w:rsid w:val="00FB6926"/>
    <w:rsid w:val="00FC0E5A"/>
    <w:rsid w:val="00FD4E31"/>
    <w:rsid w:val="00FD79EB"/>
    <w:rsid w:val="00FE522B"/>
    <w:rsid w:val="00FE78E5"/>
    <w:rsid w:val="00FF4A9F"/>
    <w:rsid w:val="01139B59"/>
    <w:rsid w:val="0D89C5C6"/>
    <w:rsid w:val="0DDBE691"/>
    <w:rsid w:val="0E89BC15"/>
    <w:rsid w:val="0F9E33D5"/>
    <w:rsid w:val="12D2165D"/>
    <w:rsid w:val="290D2917"/>
    <w:rsid w:val="38835A1F"/>
    <w:rsid w:val="3DECC908"/>
    <w:rsid w:val="3EF95B58"/>
    <w:rsid w:val="44BD9D69"/>
    <w:rsid w:val="4D1DC304"/>
    <w:rsid w:val="4FDC6A10"/>
    <w:rsid w:val="521A48EB"/>
    <w:rsid w:val="5EA629E1"/>
    <w:rsid w:val="61B6890C"/>
    <w:rsid w:val="68C05C91"/>
    <w:rsid w:val="6A35F2F6"/>
    <w:rsid w:val="6BDE4368"/>
    <w:rsid w:val="710DCCA6"/>
    <w:rsid w:val="727D19DE"/>
    <w:rsid w:val="75D2F3F0"/>
    <w:rsid w:val="7794C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A58A36"/>
  <w15:chartTrackingRefBased/>
  <w15:docId w15:val="{91303CEB-9A5E-4729-989B-04D54CC8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35B"/>
    <w:pPr>
      <w:keepNext/>
      <w:keepLines/>
      <w:spacing w:before="240" w:after="120"/>
      <w:outlineLvl w:val="0"/>
    </w:pPr>
    <w:rPr>
      <w:rFonts w:ascii="Nunito SemiBold" w:eastAsiaTheme="majorEastAsia" w:hAnsi="Nunito SemiBold" w:cstheme="majorBidi"/>
      <w:caps/>
      <w:color w:val="00938F" w:themeColor="accent1"/>
      <w:sz w:val="40"/>
      <w:szCs w:val="52"/>
    </w:rPr>
  </w:style>
  <w:style w:type="paragraph" w:styleId="Heading2">
    <w:name w:val="heading 2"/>
    <w:next w:val="Normal"/>
    <w:link w:val="Heading2Char"/>
    <w:uiPriority w:val="9"/>
    <w:unhideWhenUsed/>
    <w:qFormat/>
    <w:rsid w:val="008C535B"/>
    <w:pPr>
      <w:spacing w:before="240" w:after="120"/>
      <w:outlineLvl w:val="1"/>
    </w:pPr>
    <w:rPr>
      <w:rFonts w:ascii="Nunito SemiBold" w:eastAsiaTheme="majorEastAsia" w:hAnsi="Nunito SemiBold" w:cstheme="majorBidi"/>
      <w:color w:val="A5A5A5" w:themeColor="accent4"/>
      <w:sz w:val="36"/>
      <w:szCs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0F14"/>
    <w:pPr>
      <w:keepNext/>
      <w:keepLines/>
      <w:spacing w:before="160" w:after="80"/>
      <w:outlineLvl w:val="2"/>
    </w:pPr>
    <w:rPr>
      <w:rFonts w:eastAsiaTheme="majorEastAsia" w:cstheme="majorBidi"/>
      <w:color w:val="006E6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6E6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F14"/>
    <w:pPr>
      <w:keepNext/>
      <w:keepLines/>
      <w:spacing w:before="80" w:after="40"/>
      <w:outlineLvl w:val="4"/>
    </w:pPr>
    <w:rPr>
      <w:rFonts w:eastAsiaTheme="majorEastAsia" w:cstheme="majorBidi"/>
      <w:color w:val="006E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4E8DA7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F14"/>
    <w:pPr>
      <w:keepNext/>
      <w:keepLines/>
      <w:spacing w:before="40" w:after="0"/>
      <w:outlineLvl w:val="6"/>
    </w:pPr>
    <w:rPr>
      <w:rFonts w:eastAsiaTheme="majorEastAsia" w:cstheme="majorBidi"/>
      <w:color w:val="4E8DA7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F14"/>
    <w:pPr>
      <w:keepNext/>
      <w:keepLines/>
      <w:spacing w:after="0"/>
      <w:outlineLvl w:val="7"/>
    </w:pPr>
    <w:rPr>
      <w:rFonts w:eastAsiaTheme="majorEastAsia" w:cstheme="majorBidi"/>
      <w:i/>
      <w:iCs/>
      <w:color w:val="345F71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F14"/>
    <w:pPr>
      <w:keepNext/>
      <w:keepLines/>
      <w:spacing w:after="0"/>
      <w:outlineLvl w:val="8"/>
    </w:pPr>
    <w:rPr>
      <w:rFonts w:eastAsiaTheme="majorEastAsia" w:cstheme="majorBidi"/>
      <w:color w:val="345F71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35B"/>
    <w:rPr>
      <w:rFonts w:ascii="Nunito SemiBold" w:eastAsiaTheme="majorEastAsia" w:hAnsi="Nunito SemiBold" w:cstheme="majorBidi"/>
      <w:caps/>
      <w:color w:val="00938F" w:themeColor="accent1"/>
      <w:sz w:val="40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8C535B"/>
    <w:rPr>
      <w:rFonts w:ascii="Nunito SemiBold" w:eastAsiaTheme="majorEastAsia" w:hAnsi="Nunito SemiBold" w:cstheme="majorBidi"/>
      <w:color w:val="A5A5A5" w:themeColor="accent4"/>
      <w:sz w:val="36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500F14"/>
    <w:rPr>
      <w:rFonts w:eastAsiaTheme="majorEastAsia" w:cstheme="majorBidi"/>
      <w:color w:val="006E6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F14"/>
    <w:rPr>
      <w:rFonts w:eastAsiaTheme="majorEastAsia" w:cstheme="majorBidi"/>
      <w:i/>
      <w:iCs/>
      <w:color w:val="006E6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F14"/>
    <w:rPr>
      <w:rFonts w:eastAsiaTheme="majorEastAsia" w:cstheme="majorBidi"/>
      <w:color w:val="006E6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F14"/>
    <w:rPr>
      <w:rFonts w:eastAsiaTheme="majorEastAsia" w:cstheme="majorBidi"/>
      <w:i/>
      <w:iCs/>
      <w:color w:val="4E8DA7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F14"/>
    <w:rPr>
      <w:rFonts w:eastAsiaTheme="majorEastAsia" w:cstheme="majorBidi"/>
      <w:color w:val="4E8DA7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F14"/>
    <w:rPr>
      <w:rFonts w:eastAsiaTheme="majorEastAsia" w:cstheme="majorBidi"/>
      <w:i/>
      <w:iCs/>
      <w:color w:val="345F71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F14"/>
    <w:rPr>
      <w:rFonts w:eastAsiaTheme="majorEastAsia" w:cstheme="majorBidi"/>
      <w:color w:val="345F71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57C"/>
    <w:pPr>
      <w:spacing w:after="80" w:line="240" w:lineRule="auto"/>
      <w:contextualSpacing/>
      <w:jc w:val="center"/>
    </w:pPr>
    <w:rPr>
      <w:rFonts w:ascii="Nunito SemiBold" w:eastAsiaTheme="majorEastAsia" w:hAnsi="Nunito SemiBold" w:cstheme="majorBidi"/>
      <w:caps/>
      <w:color w:val="113F4D" w:themeColor="accent2"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F357C"/>
    <w:rPr>
      <w:rFonts w:ascii="Nunito SemiBold" w:eastAsiaTheme="majorEastAsia" w:hAnsi="Nunito SemiBold" w:cstheme="majorBidi"/>
      <w:caps/>
      <w:color w:val="113F4D" w:themeColor="accent2"/>
      <w:spacing w:val="-10"/>
      <w:kern w:val="28"/>
      <w:sz w:val="72"/>
      <w:szCs w:val="72"/>
    </w:rPr>
  </w:style>
  <w:style w:type="paragraph" w:styleId="Subtitle">
    <w:name w:val="Subtitle"/>
    <w:basedOn w:val="Title"/>
    <w:next w:val="Normal"/>
    <w:link w:val="SubtitleChar"/>
    <w:uiPriority w:val="11"/>
    <w:qFormat/>
    <w:rsid w:val="001E7991"/>
    <w:pPr>
      <w:keepNext/>
      <w:spacing w:before="240" w:after="0"/>
      <w:jc w:val="left"/>
    </w:pPr>
    <w:rPr>
      <w:color w:val="A5A5A5" w:themeColor="accent4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E7991"/>
    <w:rPr>
      <w:rFonts w:ascii="Nunito SemiBold" w:eastAsiaTheme="majorEastAsia" w:hAnsi="Nunito SemiBold" w:cstheme="majorBidi"/>
      <w:caps/>
      <w:color w:val="A5A5A5" w:themeColor="accent4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500F14"/>
    <w:pPr>
      <w:spacing w:before="160"/>
      <w:jc w:val="center"/>
    </w:pPr>
    <w:rPr>
      <w:i/>
      <w:iCs/>
      <w:color w:val="41768C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F14"/>
    <w:rPr>
      <w:i/>
      <w:iCs/>
      <w:color w:val="41768C" w:themeColor="text1" w:themeTint="BF"/>
    </w:rPr>
  </w:style>
  <w:style w:type="paragraph" w:styleId="ListParagraph">
    <w:name w:val="List Paragraph"/>
    <w:basedOn w:val="Normal"/>
    <w:uiPriority w:val="34"/>
    <w:qFormat/>
    <w:rsid w:val="00500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F14"/>
    <w:rPr>
      <w:i/>
      <w:iCs/>
      <w:color w:val="006E6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F14"/>
    <w:pPr>
      <w:pBdr>
        <w:top w:val="single" w:sz="4" w:space="10" w:color="006E6A" w:themeColor="accent1" w:themeShade="BF"/>
        <w:bottom w:val="single" w:sz="4" w:space="10" w:color="006E6A" w:themeColor="accent1" w:themeShade="BF"/>
      </w:pBdr>
      <w:spacing w:before="360" w:after="360"/>
      <w:ind w:left="864" w:right="864"/>
      <w:jc w:val="center"/>
    </w:pPr>
    <w:rPr>
      <w:i/>
      <w:iCs/>
      <w:color w:val="006E6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F14"/>
    <w:rPr>
      <w:i/>
      <w:iCs/>
      <w:color w:val="006E6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F14"/>
    <w:rPr>
      <w:b/>
      <w:bCs/>
      <w:smallCaps/>
      <w:color w:val="006E6A" w:themeColor="accent1" w:themeShade="BF"/>
      <w:spacing w:val="5"/>
    </w:rPr>
  </w:style>
  <w:style w:type="table" w:styleId="TableGrid">
    <w:name w:val="Table Grid"/>
    <w:basedOn w:val="TableNormal"/>
    <w:uiPriority w:val="39"/>
    <w:rsid w:val="00500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00580015"/>
    <w:pPr>
      <w:tabs>
        <w:tab w:val="center" w:pos="4680"/>
        <w:tab w:val="right" w:pos="9360"/>
      </w:tabs>
      <w:spacing w:after="480" w:line="240" w:lineRule="auto"/>
      <w:jc w:val="center"/>
    </w:pPr>
  </w:style>
  <w:style w:type="paragraph" w:styleId="Footer">
    <w:name w:val="footer"/>
    <w:basedOn w:val="Normal"/>
    <w:uiPriority w:val="99"/>
    <w:unhideWhenUsed/>
    <w:rsid w:val="521A48EB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romptHead">
    <w:name w:val="PromptHead"/>
    <w:qFormat/>
    <w:rsid w:val="003F357C"/>
    <w:pPr>
      <w:spacing w:after="0" w:line="240" w:lineRule="auto"/>
    </w:pPr>
    <w:rPr>
      <w:rFonts w:asciiTheme="majorHAnsi" w:hAnsiTheme="majorHAnsi"/>
      <w:b/>
      <w:bCs/>
      <w:color w:val="00938F" w:themeColor="accent1"/>
      <w:sz w:val="28"/>
      <w:szCs w:val="28"/>
    </w:rPr>
  </w:style>
  <w:style w:type="paragraph" w:customStyle="1" w:styleId="PromptText">
    <w:name w:val="PromptText"/>
    <w:qFormat/>
    <w:rsid w:val="009A7B2D"/>
    <w:pPr>
      <w:spacing w:before="100" w:after="100" w:line="312" w:lineRule="auto"/>
    </w:pPr>
    <w:rPr>
      <w:rFonts w:ascii="Nunito Sans Light" w:hAnsi="Nunito Sans Light"/>
      <w:i/>
      <w:iCs/>
      <w:color w:val="00938F" w:themeColor="accent1"/>
      <w:sz w:val="24"/>
      <w:szCs w:val="24"/>
    </w:rPr>
  </w:style>
  <w:style w:type="paragraph" w:customStyle="1" w:styleId="ResponseHead">
    <w:name w:val="ResponseHead"/>
    <w:basedOn w:val="PromptHead"/>
    <w:qFormat/>
    <w:rsid w:val="003F357C"/>
    <w:pPr>
      <w:spacing w:line="360" w:lineRule="auto"/>
    </w:pPr>
    <w:rPr>
      <w:bCs w:val="0"/>
      <w:color w:val="113F4D" w:themeColor="accent2"/>
    </w:rPr>
  </w:style>
  <w:style w:type="paragraph" w:customStyle="1" w:styleId="ResponseText">
    <w:name w:val="ResponseText"/>
    <w:qFormat/>
    <w:rsid w:val="003F357C"/>
    <w:pPr>
      <w:spacing w:after="120" w:line="360" w:lineRule="auto"/>
    </w:pPr>
    <w:rPr>
      <w:color w:val="213C47" w:themeColor="text1"/>
      <w:sz w:val="24"/>
      <w:szCs w:val="24"/>
    </w:rPr>
  </w:style>
  <w:style w:type="paragraph" w:styleId="NoSpacing">
    <w:name w:val="No Spacing"/>
    <w:uiPriority w:val="1"/>
    <w:qFormat/>
    <w:rsid w:val="00211114"/>
    <w:pPr>
      <w:spacing w:after="0" w:line="240" w:lineRule="auto"/>
    </w:pPr>
  </w:style>
  <w:style w:type="paragraph" w:customStyle="1" w:styleId="Spacer">
    <w:name w:val="Spacer"/>
    <w:qFormat/>
    <w:rsid w:val="00211114"/>
    <w:pPr>
      <w:spacing w:after="0"/>
    </w:pPr>
    <w:rPr>
      <w:sz w:val="10"/>
      <w:szCs w:val="10"/>
    </w:rPr>
  </w:style>
  <w:style w:type="character" w:styleId="Hyperlink">
    <w:name w:val="Hyperlink"/>
    <w:basedOn w:val="DefaultParagraphFont"/>
    <w:uiPriority w:val="99"/>
    <w:unhideWhenUsed/>
    <w:rsid w:val="007B6436"/>
    <w:rPr>
      <w:color w:val="213C4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643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82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eorgia@sportforconfidence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eorgia@sportforconfidence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4" Type="http://schemas.openxmlformats.org/officeDocument/2006/relationships/image" Target="media/image6.sv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4" Type="http://schemas.openxmlformats.org/officeDocument/2006/relationships/image" Target="media/image8.sv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SFC">
      <a:dk1>
        <a:srgbClr val="213C47"/>
      </a:dk1>
      <a:lt1>
        <a:sysClr val="window" lastClr="FFFFFF"/>
      </a:lt1>
      <a:dk2>
        <a:srgbClr val="213C47"/>
      </a:dk2>
      <a:lt2>
        <a:srgbClr val="F6F6F6"/>
      </a:lt2>
      <a:accent1>
        <a:srgbClr val="00938F"/>
      </a:accent1>
      <a:accent2>
        <a:srgbClr val="113F4D"/>
      </a:accent2>
      <a:accent3>
        <a:srgbClr val="F6F6F6"/>
      </a:accent3>
      <a:accent4>
        <a:srgbClr val="A5A5A5"/>
      </a:accent4>
      <a:accent5>
        <a:srgbClr val="008A8B"/>
      </a:accent5>
      <a:accent6>
        <a:srgbClr val="213C47"/>
      </a:accent6>
      <a:hlink>
        <a:srgbClr val="213C47"/>
      </a:hlink>
      <a:folHlink>
        <a:srgbClr val="213C47"/>
      </a:folHlink>
    </a:clrScheme>
    <a:fontScheme name="Nunito + Nunito Sans">
      <a:majorFont>
        <a:latin typeface="Nunito"/>
        <a:ea typeface=""/>
        <a:cs typeface=""/>
      </a:majorFont>
      <a:minorFont>
        <a:latin typeface="Nuni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93ac80-981a-4bc7-9f2d-7e66ca426383">
      <Terms xmlns="http://schemas.microsoft.com/office/infopath/2007/PartnerControls"/>
    </lcf76f155ced4ddcb4097134ff3c332f>
    <TaxCatchAll xmlns="159d6cc0-a881-4a21-8e89-9bef91a07e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FBA8F7EF51445892DED2551D2C88B" ma:contentTypeVersion="19" ma:contentTypeDescription="Create a new document." ma:contentTypeScope="" ma:versionID="42f4af9e3898704850a3ac98297b9e91">
  <xsd:schema xmlns:xsd="http://www.w3.org/2001/XMLSchema" xmlns:xs="http://www.w3.org/2001/XMLSchema" xmlns:p="http://schemas.microsoft.com/office/2006/metadata/properties" xmlns:ns2="2893ac80-981a-4bc7-9f2d-7e66ca426383" xmlns:ns3="159d6cc0-a881-4a21-8e89-9bef91a07e12" targetNamespace="http://schemas.microsoft.com/office/2006/metadata/properties" ma:root="true" ma:fieldsID="1990540a06360516d1c534d03822f906" ns2:_="" ns3:_="">
    <xsd:import namespace="2893ac80-981a-4bc7-9f2d-7e66ca426383"/>
    <xsd:import namespace="159d6cc0-a881-4a21-8e89-9bef91a07e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3ac80-981a-4bc7-9f2d-7e66ca426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4a270e-0c0d-474e-b03d-3a4d89d797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d6cc0-a881-4a21-8e89-9bef91a07e1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e4f934-1f59-40be-88fe-e4e0408ad88c}" ma:internalName="TaxCatchAll" ma:showField="CatchAllData" ma:web="159d6cc0-a881-4a21-8e89-9bef91a07e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6C4741-0519-4E9B-B0C0-1FA9F6DFAD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80ED82-F76B-4346-B156-B965691CA7AE}">
  <ds:schemaRefs>
    <ds:schemaRef ds:uri="http://schemas.microsoft.com/office/2006/metadata/properties"/>
    <ds:schemaRef ds:uri="http://schemas.microsoft.com/office/infopath/2007/PartnerControls"/>
    <ds:schemaRef ds:uri="2893ac80-981a-4bc7-9f2d-7e66ca426383"/>
    <ds:schemaRef ds:uri="159d6cc0-a881-4a21-8e89-9bef91a07e12"/>
  </ds:schemaRefs>
</ds:datastoreItem>
</file>

<file path=customXml/itemProps3.xml><?xml version="1.0" encoding="utf-8"?>
<ds:datastoreItem xmlns:ds="http://schemas.openxmlformats.org/officeDocument/2006/customXml" ds:itemID="{C9488908-11F4-4916-84E4-E9844085C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93ac80-981a-4bc7-9f2d-7e66ca426383"/>
    <ds:schemaRef ds:uri="159d6cc0-a881-4a21-8e89-9bef91a07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48CC0F-E2C1-4C21-B8EA-D474CEE6D9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597</Words>
  <Characters>3119</Characters>
  <Application>Microsoft Office Word</Application>
  <DocSecurity>8</DocSecurity>
  <Lines>164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Chapman</dc:creator>
  <cp:keywords/>
  <dc:description/>
  <cp:lastModifiedBy>Georgia Wills</cp:lastModifiedBy>
  <cp:revision>2</cp:revision>
  <dcterms:created xsi:type="dcterms:W3CDTF">2026-09-14T15:35:00Z</dcterms:created>
  <dcterms:modified xsi:type="dcterms:W3CDTF">2026-09-14T15:35:00Z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0x010100472FBA8F7EF51445892DED2551D2C88B</vt:lpwstr>
  </property>
  <property fmtid="{D5CDD505-2E9C-101B-9397-08002B2CF9AE}" pid="3" name="MediaServiceImageTags">
    <vt:lpwstr/>
  </property>
</Properties>
</file>